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09DBF1" w14:textId="77777777" w:rsidR="00BF369C" w:rsidRDefault="00DD661F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09DBF2" wp14:editId="47FA1AD6">
                <wp:simplePos x="0" y="0"/>
                <wp:positionH relativeFrom="margin">
                  <wp:align>center</wp:align>
                </wp:positionH>
                <wp:positionV relativeFrom="paragraph">
                  <wp:posOffset>-523875</wp:posOffset>
                </wp:positionV>
                <wp:extent cx="6555579" cy="9896475"/>
                <wp:effectExtent l="0" t="0" r="0" b="9525"/>
                <wp:wrapNone/>
                <wp:docPr id="6" name="תיבת טקסט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555579" cy="9896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9DBF4" w14:textId="3E2B5ED2" w:rsidR="00911870" w:rsidRPr="004A0265" w:rsidRDefault="00843CFD" w:rsidP="00843CFD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iCs/>
                                <w:noProof/>
                              </w:rPr>
                            </w:pPr>
                            <w:r w:rsidRPr="004A0265"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iCs/>
                                <w:noProof/>
                              </w:rPr>
                              <w:drawing>
                                <wp:inline distT="0" distB="0" distL="0" distR="0" wp14:anchorId="4805C99D" wp14:editId="21147217">
                                  <wp:extent cx="2057400" cy="952500"/>
                                  <wp:effectExtent l="0" t="0" r="0" b="0"/>
                                  <wp:docPr id="1" name="תמונה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YouthFutures-Logo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57400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37AEA06" w14:textId="77777777" w:rsidR="00D76C0F" w:rsidRPr="004A0265" w:rsidRDefault="00D76C0F" w:rsidP="00D76C0F">
                            <w:pPr>
                              <w:spacing w:after="0" w:line="240" w:lineRule="auto"/>
                              <w:jc w:val="center"/>
                              <w:rPr>
                                <w:rFonts w:ascii="Tahoma" w:eastAsia="Times New Roman" w:hAnsi="Tahoma" w:cs="Tahom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C8F99E5" w14:textId="23001E2B" w:rsidR="00D76C0F" w:rsidRPr="00F87026" w:rsidRDefault="00911870" w:rsidP="00910E9A">
                            <w:pPr>
                              <w:spacing w:after="0" w:line="240" w:lineRule="auto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87026"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ל</w:t>
                            </w:r>
                            <w:r w:rsidR="00951DDB" w:rsidRPr="00F87026"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חברת</w:t>
                            </w:r>
                            <w:r w:rsidRPr="00F87026"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"פותחים עתיד"</w:t>
                            </w:r>
                            <w:r w:rsidR="00DB6C0F" w:rsidRPr="00F87026"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D62B69">
                              <w:rPr>
                                <w:rFonts w:ascii="Tahoma" w:eastAsia="Times New Roman" w:hAnsi="Tahoma" w:cs="Tahoma" w:hint="cs"/>
                                <w:b/>
                                <w:bCs/>
                                <w:color w:val="17365D" w:themeColor="text2" w:themeShade="BF"/>
                                <w:sz w:val="28"/>
                                <w:szCs w:val="28"/>
                                <w:rtl/>
                              </w:rPr>
                              <w:t>בע</w:t>
                            </w:r>
                            <w:r w:rsidR="009334D0">
                              <w:rPr>
                                <w:rFonts w:ascii="Tahoma" w:eastAsia="Times New Roman" w:hAnsi="Tahoma" w:cs="Tahoma" w:hint="cs"/>
                                <w:b/>
                                <w:bCs/>
                                <w:color w:val="17365D" w:themeColor="text2" w:themeShade="BF"/>
                                <w:sz w:val="28"/>
                                <w:szCs w:val="28"/>
                                <w:rtl/>
                              </w:rPr>
                              <w:t>רד</w:t>
                            </w:r>
                          </w:p>
                          <w:p w14:paraId="2F09DBF7" w14:textId="7EC9C462" w:rsidR="00911870" w:rsidRDefault="00D76C0F" w:rsidP="004A0265">
                            <w:pPr>
                              <w:spacing w:after="0" w:line="240" w:lineRule="auto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87026">
                              <w:rPr>
                                <w:rFonts w:ascii="Tahoma" w:eastAsia="Times New Roman" w:hAnsi="Tahoma" w:cs="Tahoma"/>
                                <w:sz w:val="28"/>
                                <w:szCs w:val="28"/>
                                <w:rtl/>
                              </w:rPr>
                              <w:t>דר</w:t>
                            </w:r>
                            <w:r w:rsidR="00911870" w:rsidRPr="00F87026">
                              <w:rPr>
                                <w:rFonts w:ascii="Tahoma" w:eastAsia="Times New Roman" w:hAnsi="Tahoma" w:cs="Tahoma"/>
                                <w:sz w:val="28"/>
                                <w:szCs w:val="28"/>
                                <w:rtl/>
                              </w:rPr>
                              <w:t>וש/ה</w:t>
                            </w:r>
                            <w:r w:rsidR="004A0265" w:rsidRPr="00F87026">
                              <w:rPr>
                                <w:rFonts w:ascii="Tahoma" w:eastAsia="Times New Roman" w:hAnsi="Tahoma" w:cs="Tahom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911870" w:rsidRPr="00F87026"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מנהל/ת</w:t>
                            </w:r>
                            <w:r w:rsidR="00111C03">
                              <w:rPr>
                                <w:rFonts w:ascii="Tahoma" w:eastAsia="Times New Roman" w:hAnsi="Tahoma" w:cs="Tahom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למילוי מקום</w:t>
                            </w:r>
                          </w:p>
                          <w:p w14:paraId="35A7A84E" w14:textId="4C679D9F" w:rsidR="00911870" w:rsidRPr="00F87026" w:rsidRDefault="00111C03" w:rsidP="00DD661F">
                            <w:pPr>
                              <w:spacing w:after="0" w:line="240" w:lineRule="auto"/>
                              <w:jc w:val="center"/>
                              <w:rPr>
                                <w:rFonts w:ascii="Tahoma" w:eastAsia="Times New Roman" w:hAnsi="Tahoma" w:cs="Tahoma"/>
                                <w:sz w:val="28"/>
                                <w:szCs w:val="28"/>
                                <w:rtl/>
                              </w:rPr>
                            </w:pPr>
                            <w:proofErr w:type="spellStart"/>
                            <w:r>
                              <w:rPr>
                                <w:rFonts w:ascii="Tahoma" w:eastAsia="Times New Roman" w:hAnsi="Tahoma" w:cs="Tahoma" w:hint="cs"/>
                                <w:sz w:val="28"/>
                                <w:szCs w:val="28"/>
                                <w:rtl/>
                              </w:rPr>
                              <w:t>ב</w:t>
                            </w:r>
                            <w:r w:rsidR="00911870" w:rsidRPr="00F87026">
                              <w:rPr>
                                <w:rFonts w:ascii="Tahoma" w:eastAsia="Times New Roman" w:hAnsi="Tahoma" w:cs="Tahoma"/>
                                <w:sz w:val="28"/>
                                <w:szCs w:val="28"/>
                                <w:rtl/>
                              </w:rPr>
                              <w:t>תכנית</w:t>
                            </w:r>
                            <w:proofErr w:type="spellEnd"/>
                            <w:r w:rsidR="00911870" w:rsidRPr="00F87026">
                              <w:rPr>
                                <w:rFonts w:ascii="Tahoma" w:eastAsia="Times New Roman" w:hAnsi="Tahoma" w:cs="Tahoma"/>
                                <w:sz w:val="28"/>
                                <w:szCs w:val="28"/>
                                <w:rtl/>
                              </w:rPr>
                              <w:t xml:space="preserve"> חדשנית לקידום, העצמה</w:t>
                            </w:r>
                          </w:p>
                          <w:p w14:paraId="3D620BDA" w14:textId="77777777" w:rsidR="00AB727B" w:rsidRDefault="00DB6C0F" w:rsidP="00DD661F">
                            <w:pPr>
                              <w:spacing w:after="0" w:line="240" w:lineRule="auto"/>
                              <w:jc w:val="center"/>
                              <w:rPr>
                                <w:rFonts w:ascii="Tahoma" w:eastAsia="Times New Roman" w:hAnsi="Tahoma" w:cs="Tahoma"/>
                                <w:sz w:val="28"/>
                                <w:szCs w:val="28"/>
                                <w:rtl/>
                              </w:rPr>
                            </w:pPr>
                            <w:r w:rsidRPr="00F87026">
                              <w:rPr>
                                <w:rFonts w:ascii="Tahoma" w:eastAsia="Times New Roman" w:hAnsi="Tahoma" w:cs="Tahoma"/>
                                <w:sz w:val="28"/>
                                <w:szCs w:val="28"/>
                                <w:rtl/>
                              </w:rPr>
                              <w:t xml:space="preserve">ויצירת הזדמנויות לילדים, </w:t>
                            </w:r>
                            <w:r w:rsidR="00911870" w:rsidRPr="00F87026">
                              <w:rPr>
                                <w:rFonts w:ascii="Tahoma" w:eastAsia="Times New Roman" w:hAnsi="Tahoma" w:cs="Tahoma"/>
                                <w:sz w:val="28"/>
                                <w:szCs w:val="28"/>
                                <w:rtl/>
                              </w:rPr>
                              <w:t>בני נוער</w:t>
                            </w:r>
                            <w:r w:rsidRPr="00F87026">
                              <w:rPr>
                                <w:rFonts w:ascii="Tahoma" w:eastAsia="Times New Roman" w:hAnsi="Tahoma" w:cs="Tahoma"/>
                                <w:sz w:val="28"/>
                                <w:szCs w:val="28"/>
                                <w:rtl/>
                              </w:rPr>
                              <w:t xml:space="preserve"> ומשפחות</w:t>
                            </w:r>
                            <w:r w:rsidR="00911870" w:rsidRPr="00F87026">
                              <w:rPr>
                                <w:rFonts w:ascii="Tahoma" w:eastAsia="Times New Roman" w:hAnsi="Tahoma" w:cs="Tahoma"/>
                                <w:sz w:val="28"/>
                                <w:szCs w:val="28"/>
                                <w:rtl/>
                              </w:rPr>
                              <w:t xml:space="preserve"> בישראל</w:t>
                            </w:r>
                          </w:p>
                          <w:p w14:paraId="2F09DBFA" w14:textId="77777777" w:rsidR="00911870" w:rsidRPr="004A0265" w:rsidRDefault="00911870" w:rsidP="00DD661F">
                            <w:pPr>
                              <w:tabs>
                                <w:tab w:val="left" w:pos="6236"/>
                              </w:tabs>
                              <w:spacing w:after="0" w:line="240" w:lineRule="auto"/>
                              <w:rPr>
                                <w:rFonts w:ascii="Tahoma" w:eastAsia="Times New Roman" w:hAnsi="Tahoma" w:cs="Tahoma"/>
                                <w:sz w:val="24"/>
                                <w:szCs w:val="24"/>
                                <w:rtl/>
                              </w:rPr>
                            </w:pPr>
                            <w:r w:rsidRPr="004A0265">
                              <w:rPr>
                                <w:rFonts w:ascii="Tahoma" w:eastAsia="Times New Roman" w:hAnsi="Tahoma" w:cs="Tahoma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</w:p>
                          <w:p w14:paraId="2F09DBFB" w14:textId="77777777" w:rsidR="00911870" w:rsidRPr="004A0265" w:rsidRDefault="00911870" w:rsidP="00DD661F">
                            <w:pPr>
                              <w:spacing w:after="0" w:line="240" w:lineRule="auto"/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F09DBFC" w14:textId="77777777" w:rsidR="00911870" w:rsidRPr="004A0265" w:rsidRDefault="00911870" w:rsidP="00D76C0F">
                            <w:pPr>
                              <w:spacing w:after="0" w:line="360" w:lineRule="auto"/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A0265"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התפקיד כולל:</w:t>
                            </w:r>
                          </w:p>
                          <w:p w14:paraId="2F09DC01" w14:textId="5C329CC2" w:rsidR="00911870" w:rsidRPr="004A0265" w:rsidRDefault="006A5281" w:rsidP="00E47CD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rFonts w:ascii="Tahoma" w:eastAsia="Times New Roman" w:hAnsi="Tahoma" w:cs="Tahoma"/>
                              </w:rPr>
                            </w:pPr>
                            <w:r w:rsidRPr="004A0265">
                              <w:rPr>
                                <w:rFonts w:ascii="Tahoma" w:eastAsia="Times New Roman" w:hAnsi="Tahoma" w:cs="Tahoma"/>
                                <w:rtl/>
                              </w:rPr>
                              <w:t xml:space="preserve">אחריות </w:t>
                            </w:r>
                            <w:r w:rsidR="0044399C" w:rsidRPr="004A0265">
                              <w:rPr>
                                <w:rFonts w:ascii="Tahoma" w:eastAsia="Times New Roman" w:hAnsi="Tahoma" w:cs="Tahoma"/>
                                <w:rtl/>
                              </w:rPr>
                              <w:t>כוללת</w:t>
                            </w:r>
                            <w:r w:rsidR="0005253E" w:rsidRPr="004A0265">
                              <w:rPr>
                                <w:rFonts w:ascii="Tahoma" w:eastAsia="Times New Roman" w:hAnsi="Tahoma" w:cs="Tahoma"/>
                                <w:rtl/>
                              </w:rPr>
                              <w:t xml:space="preserve"> על </w:t>
                            </w:r>
                            <w:r w:rsidR="00E47CD4" w:rsidRPr="004A0265">
                              <w:rPr>
                                <w:rFonts w:ascii="Tahoma" w:eastAsia="Times New Roman" w:hAnsi="Tahoma" w:cs="Tahoma"/>
                                <w:rtl/>
                              </w:rPr>
                              <w:t xml:space="preserve">ניהול ופיתוח </w:t>
                            </w:r>
                            <w:proofErr w:type="spellStart"/>
                            <w:r w:rsidR="00E47CD4" w:rsidRPr="004A0265">
                              <w:rPr>
                                <w:rFonts w:ascii="Tahoma" w:eastAsia="Times New Roman" w:hAnsi="Tahoma" w:cs="Tahoma"/>
                                <w:rtl/>
                              </w:rPr>
                              <w:t>התכנית</w:t>
                            </w:r>
                            <w:proofErr w:type="spellEnd"/>
                            <w:r w:rsidR="00E47CD4" w:rsidRPr="004A0265">
                              <w:rPr>
                                <w:rFonts w:ascii="Tahoma" w:eastAsia="Times New Roman" w:hAnsi="Tahoma" w:cs="Tahoma"/>
                                <w:rtl/>
                              </w:rPr>
                              <w:t xml:space="preserve"> בישוב</w:t>
                            </w:r>
                          </w:p>
                          <w:p w14:paraId="2F09DC02" w14:textId="31B0D512" w:rsidR="00911870" w:rsidRPr="004A0265" w:rsidRDefault="00E47CD4" w:rsidP="00E47CD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rFonts w:ascii="Tahoma" w:eastAsia="Times New Roman" w:hAnsi="Tahoma" w:cs="Tahoma"/>
                              </w:rPr>
                            </w:pPr>
                            <w:r w:rsidRPr="004A0265">
                              <w:rPr>
                                <w:rFonts w:ascii="Tahoma" w:eastAsia="Times New Roman" w:hAnsi="Tahoma" w:cs="Tahoma"/>
                                <w:rtl/>
                              </w:rPr>
                              <w:t xml:space="preserve">אחריות לעמידה ביעדי </w:t>
                            </w:r>
                            <w:proofErr w:type="spellStart"/>
                            <w:r w:rsidRPr="004A0265">
                              <w:rPr>
                                <w:rFonts w:ascii="Tahoma" w:eastAsia="Times New Roman" w:hAnsi="Tahoma" w:cs="Tahoma"/>
                                <w:rtl/>
                              </w:rPr>
                              <w:t>התכנית</w:t>
                            </w:r>
                            <w:proofErr w:type="spellEnd"/>
                            <w:r w:rsidRPr="004A0265">
                              <w:rPr>
                                <w:rFonts w:ascii="Tahoma" w:eastAsia="Times New Roman" w:hAnsi="Tahoma" w:cs="Tahoma"/>
                                <w:rtl/>
                              </w:rPr>
                              <w:t xml:space="preserve"> החינוכיים, הארגוניים והתקציביים</w:t>
                            </w:r>
                          </w:p>
                          <w:p w14:paraId="2438D8DB" w14:textId="7219B905" w:rsidR="00E47CD4" w:rsidRPr="004A0265" w:rsidRDefault="00E47CD4" w:rsidP="00E47CD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rFonts w:ascii="Tahoma" w:eastAsia="Times New Roman" w:hAnsi="Tahoma" w:cs="Tahoma"/>
                              </w:rPr>
                            </w:pPr>
                            <w:r w:rsidRPr="004A0265">
                              <w:rPr>
                                <w:rFonts w:ascii="Tahoma" w:eastAsia="Times New Roman" w:hAnsi="Tahoma" w:cs="Tahoma"/>
                                <w:rtl/>
                              </w:rPr>
                              <w:t>קיום קשר שוטף עם גורמים מקצועיים רלבנטיים</w:t>
                            </w:r>
                            <w:r w:rsidR="00A34035" w:rsidRPr="004A0265">
                              <w:rPr>
                                <w:rFonts w:ascii="Tahoma" w:eastAsia="Times New Roman" w:hAnsi="Tahoma" w:cs="Tahoma"/>
                                <w:rtl/>
                              </w:rPr>
                              <w:t xml:space="preserve"> ויצירת שיתופי פעולה </w:t>
                            </w:r>
                          </w:p>
                          <w:p w14:paraId="67EAEF66" w14:textId="156D45E4" w:rsidR="00E47CD4" w:rsidRPr="004A0265" w:rsidRDefault="00E47CD4" w:rsidP="00E47CD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rFonts w:ascii="Tahoma" w:eastAsia="Times New Roman" w:hAnsi="Tahoma" w:cs="Tahoma"/>
                              </w:rPr>
                            </w:pPr>
                            <w:r w:rsidRPr="004A0265">
                              <w:rPr>
                                <w:rFonts w:ascii="Tahoma" w:eastAsia="Times New Roman" w:hAnsi="Tahoma" w:cs="Tahoma"/>
                                <w:rtl/>
                              </w:rPr>
                              <w:t>גיוס</w:t>
                            </w:r>
                            <w:r w:rsidR="00A34035" w:rsidRPr="004A0265">
                              <w:rPr>
                                <w:rFonts w:ascii="Tahoma" w:eastAsia="Times New Roman" w:hAnsi="Tahoma" w:cs="Tahoma"/>
                                <w:rtl/>
                              </w:rPr>
                              <w:t>, קליטה</w:t>
                            </w:r>
                            <w:r w:rsidRPr="004A0265">
                              <w:rPr>
                                <w:rFonts w:ascii="Tahoma" w:eastAsia="Times New Roman" w:hAnsi="Tahoma" w:cs="Tahoma"/>
                                <w:rtl/>
                              </w:rPr>
                              <w:t xml:space="preserve"> והכשרת צוות </w:t>
                            </w:r>
                            <w:proofErr w:type="spellStart"/>
                            <w:r w:rsidRPr="004A0265">
                              <w:rPr>
                                <w:rFonts w:ascii="Tahoma" w:eastAsia="Times New Roman" w:hAnsi="Tahoma" w:cs="Tahoma"/>
                                <w:rtl/>
                              </w:rPr>
                              <w:t>התכנית</w:t>
                            </w:r>
                            <w:proofErr w:type="spellEnd"/>
                            <w:r w:rsidRPr="004A0265">
                              <w:rPr>
                                <w:rFonts w:ascii="Tahoma" w:eastAsia="Times New Roman" w:hAnsi="Tahoma" w:cs="Tahoma"/>
                                <w:rtl/>
                              </w:rPr>
                              <w:t xml:space="preserve"> ביישוב</w:t>
                            </w:r>
                          </w:p>
                          <w:p w14:paraId="675F2ED8" w14:textId="399DDBE3" w:rsidR="0005253E" w:rsidRPr="004A0265" w:rsidRDefault="0005253E" w:rsidP="0005253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rFonts w:ascii="Tahoma" w:eastAsia="Times New Roman" w:hAnsi="Tahoma" w:cs="Tahoma"/>
                              </w:rPr>
                            </w:pPr>
                            <w:r w:rsidRPr="004A0265">
                              <w:rPr>
                                <w:rFonts w:ascii="Tahoma" w:eastAsia="Times New Roman" w:hAnsi="Tahoma" w:cs="Tahoma"/>
                                <w:rtl/>
                              </w:rPr>
                              <w:t xml:space="preserve">ליווי והנחיה פרטנית וקבוצתית של צוות </w:t>
                            </w:r>
                            <w:proofErr w:type="spellStart"/>
                            <w:r w:rsidRPr="004A0265">
                              <w:rPr>
                                <w:rFonts w:ascii="Tahoma" w:eastAsia="Times New Roman" w:hAnsi="Tahoma" w:cs="Tahoma"/>
                                <w:rtl/>
                              </w:rPr>
                              <w:t>התכנית</w:t>
                            </w:r>
                            <w:proofErr w:type="spellEnd"/>
                            <w:r w:rsidRPr="004A0265">
                              <w:rPr>
                                <w:rFonts w:ascii="Tahoma" w:eastAsia="Times New Roman" w:hAnsi="Tahoma" w:cs="Tahoma"/>
                                <w:rtl/>
                              </w:rPr>
                              <w:t xml:space="preserve"> בישוב</w:t>
                            </w:r>
                          </w:p>
                          <w:p w14:paraId="1C1F07F5" w14:textId="3D115A29" w:rsidR="00A34035" w:rsidRPr="004A0265" w:rsidRDefault="0005253E" w:rsidP="00A34035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rFonts w:ascii="Tahoma" w:eastAsia="Times New Roman" w:hAnsi="Tahoma" w:cs="Tahoma"/>
                              </w:rPr>
                            </w:pPr>
                            <w:r w:rsidRPr="004A0265">
                              <w:rPr>
                                <w:rFonts w:ascii="Tahoma" w:eastAsia="Times New Roman" w:hAnsi="Tahoma" w:cs="Tahoma"/>
                                <w:rtl/>
                              </w:rPr>
                              <w:t xml:space="preserve">פיתוח הכשרות מקצועיות עבור צוות </w:t>
                            </w:r>
                            <w:proofErr w:type="spellStart"/>
                            <w:r w:rsidRPr="004A0265">
                              <w:rPr>
                                <w:rFonts w:ascii="Tahoma" w:eastAsia="Times New Roman" w:hAnsi="Tahoma" w:cs="Tahoma"/>
                                <w:rtl/>
                              </w:rPr>
                              <w:t>התכנית</w:t>
                            </w:r>
                            <w:proofErr w:type="spellEnd"/>
                          </w:p>
                          <w:p w14:paraId="24D6F2D9" w14:textId="5DD4B23D" w:rsidR="0005253E" w:rsidRPr="004A0265" w:rsidRDefault="0005253E" w:rsidP="0044399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rFonts w:ascii="Tahoma" w:eastAsia="Times New Roman" w:hAnsi="Tahoma" w:cs="Tahoma"/>
                              </w:rPr>
                            </w:pPr>
                            <w:r w:rsidRPr="004A0265">
                              <w:rPr>
                                <w:rFonts w:ascii="Tahoma" w:eastAsia="Times New Roman" w:hAnsi="Tahoma" w:cs="Tahoma"/>
                                <w:rtl/>
                              </w:rPr>
                              <w:t>כפיפות מקצועית וניהולית למנהל/ת אזור</w:t>
                            </w:r>
                          </w:p>
                          <w:p w14:paraId="298EAF68" w14:textId="094F41E5" w:rsidR="0005253E" w:rsidRPr="004A0265" w:rsidRDefault="0005253E" w:rsidP="0005253E">
                            <w:pPr>
                              <w:spacing w:after="0" w:line="360" w:lineRule="auto"/>
                              <w:ind w:left="720"/>
                              <w:rPr>
                                <w:rFonts w:ascii="Tahoma" w:eastAsia="Times New Roman" w:hAnsi="Tahoma" w:cs="Tahoma"/>
                              </w:rPr>
                            </w:pPr>
                            <w:r w:rsidRPr="004A0265">
                              <w:rPr>
                                <w:rFonts w:ascii="Tahoma" w:eastAsia="Times New Roman" w:hAnsi="Tahoma" w:cs="Tahoma"/>
                                <w:rtl/>
                              </w:rPr>
                              <w:t xml:space="preserve"> </w:t>
                            </w:r>
                          </w:p>
                          <w:p w14:paraId="2F09DC03" w14:textId="77777777" w:rsidR="00911870" w:rsidRPr="004A0265" w:rsidRDefault="00911870" w:rsidP="00D76C0F">
                            <w:pPr>
                              <w:bidi w:val="0"/>
                              <w:spacing w:line="360" w:lineRule="auto"/>
                              <w:jc w:val="right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A0265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דרישות התפקיד:</w:t>
                            </w:r>
                          </w:p>
                          <w:p w14:paraId="69A5AA1B" w14:textId="409FB2FA" w:rsidR="0005253E" w:rsidRPr="004A0265" w:rsidRDefault="0005253E" w:rsidP="0005253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Tahoma" w:hAnsi="Tahoma" w:cs="Tahoma"/>
                              </w:rPr>
                            </w:pPr>
                            <w:r w:rsidRPr="004A0265">
                              <w:rPr>
                                <w:rFonts w:ascii="Tahoma" w:hAnsi="Tahoma" w:cs="Tahoma"/>
                                <w:rtl/>
                              </w:rPr>
                              <w:t>תואר ראשון בתחום חינוך וחברה - חובה</w:t>
                            </w:r>
                          </w:p>
                          <w:p w14:paraId="749BC91F" w14:textId="0D5E93B4" w:rsidR="009D3141" w:rsidRPr="004A0265" w:rsidRDefault="009D3141" w:rsidP="0005253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Tahoma" w:hAnsi="Tahoma" w:cs="Tahoma"/>
                              </w:rPr>
                            </w:pPr>
                            <w:r w:rsidRPr="004A0265">
                              <w:rPr>
                                <w:rFonts w:ascii="Tahoma" w:hAnsi="Tahoma" w:cs="Tahoma"/>
                                <w:rtl/>
                              </w:rPr>
                              <w:t>רקע בפעילות חברתית וחינוכית עם ילדים</w:t>
                            </w:r>
                            <w:r w:rsidR="0005253E" w:rsidRPr="004A0265">
                              <w:rPr>
                                <w:rFonts w:ascii="Tahoma" w:hAnsi="Tahoma" w:cs="Tahoma"/>
                                <w:rtl/>
                              </w:rPr>
                              <w:t xml:space="preserve">, </w:t>
                            </w:r>
                            <w:r w:rsidRPr="004A0265">
                              <w:rPr>
                                <w:rFonts w:ascii="Tahoma" w:hAnsi="Tahoma" w:cs="Tahoma"/>
                                <w:rtl/>
                              </w:rPr>
                              <w:t>בני נוער</w:t>
                            </w:r>
                            <w:r w:rsidR="0005253E" w:rsidRPr="004A0265">
                              <w:rPr>
                                <w:rFonts w:ascii="Tahoma" w:hAnsi="Tahoma" w:cs="Tahoma"/>
                                <w:rtl/>
                              </w:rPr>
                              <w:t>, משפחות</w:t>
                            </w:r>
                          </w:p>
                          <w:p w14:paraId="0502F1FE" w14:textId="6C88B705" w:rsidR="00A34035" w:rsidRPr="004A0265" w:rsidRDefault="00A34035" w:rsidP="00A3403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Tahoma" w:hAnsi="Tahoma" w:cs="Tahoma"/>
                              </w:rPr>
                            </w:pPr>
                            <w:r w:rsidRPr="004A0265">
                              <w:rPr>
                                <w:rFonts w:ascii="Tahoma" w:hAnsi="Tahoma" w:cs="Tahoma"/>
                                <w:rtl/>
                              </w:rPr>
                              <w:t>אחריות אישית ומחויבות ליצירת תהליכים של שינוי חברתי</w:t>
                            </w:r>
                          </w:p>
                          <w:p w14:paraId="49DC47C1" w14:textId="5F37C843" w:rsidR="0052300D" w:rsidRPr="004A0265" w:rsidRDefault="0052300D" w:rsidP="0052300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Tahoma" w:hAnsi="Tahoma" w:cs="Tahoma"/>
                              </w:rPr>
                            </w:pPr>
                            <w:r w:rsidRPr="004A0265">
                              <w:rPr>
                                <w:rFonts w:ascii="Tahoma" w:eastAsiaTheme="minorEastAsia" w:hAnsi="Tahoma" w:cs="Tahoma"/>
                                <w:kern w:val="24"/>
                                <w:rtl/>
                              </w:rPr>
                              <w:t>כישורי ניהול ויכולות בינאישיות טובות, אמביציה, יוזמה ויצירתיות</w:t>
                            </w:r>
                          </w:p>
                          <w:p w14:paraId="05A184FE" w14:textId="66FECBF8" w:rsidR="0052300D" w:rsidRPr="004A0265" w:rsidRDefault="0052300D" w:rsidP="0052300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Tahoma" w:hAnsi="Tahoma" w:cs="Tahoma"/>
                              </w:rPr>
                            </w:pPr>
                            <w:r w:rsidRPr="004A0265">
                              <w:rPr>
                                <w:rFonts w:ascii="Tahoma" w:hAnsi="Tahoma" w:cs="Tahoma"/>
                                <w:rtl/>
                              </w:rPr>
                              <w:t>יכולת הנחייה והדרכה פרטנית וקבוצתית</w:t>
                            </w:r>
                          </w:p>
                          <w:p w14:paraId="5EB8A522" w14:textId="005525A1" w:rsidR="009D3141" w:rsidRPr="004A0265" w:rsidRDefault="009D3141" w:rsidP="00D76C0F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Tahoma" w:hAnsi="Tahoma" w:cs="Tahoma"/>
                              </w:rPr>
                            </w:pPr>
                            <w:r w:rsidRPr="004A0265">
                              <w:rPr>
                                <w:rFonts w:ascii="Tahoma" w:hAnsi="Tahoma" w:cs="Tahoma"/>
                                <w:rtl/>
                              </w:rPr>
                              <w:t>ניסיון מוכח בארגון ותיאום פעילויות בשטח</w:t>
                            </w:r>
                            <w:r w:rsidR="0005253E" w:rsidRPr="004A0265">
                              <w:rPr>
                                <w:rFonts w:ascii="Tahoma" w:hAnsi="Tahoma" w:cs="Tahoma"/>
                                <w:rtl/>
                              </w:rPr>
                              <w:t xml:space="preserve"> בין גורמים שונים</w:t>
                            </w:r>
                          </w:p>
                          <w:p w14:paraId="5BA6CDC3" w14:textId="5E7F5951" w:rsidR="006A5281" w:rsidRPr="004A0265" w:rsidRDefault="006B2B51" w:rsidP="006B2B51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Tahoma" w:hAnsi="Tahoma" w:cs="Tahoma"/>
                              </w:rPr>
                            </w:pPr>
                            <w:r w:rsidRPr="004A0265">
                              <w:rPr>
                                <w:rFonts w:ascii="Tahoma" w:hAnsi="Tahoma" w:cs="Tahoma"/>
                                <w:rtl/>
                              </w:rPr>
                              <w:t>מחויבות ארוכת טווח ויכולת עבודה בשעות גמישות</w:t>
                            </w:r>
                          </w:p>
                          <w:p w14:paraId="24FC5D61" w14:textId="131ADF3C" w:rsidR="0005253E" w:rsidRPr="004A0265" w:rsidRDefault="0005253E" w:rsidP="0005253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Tahoma" w:hAnsi="Tahoma" w:cs="Tahoma"/>
                              </w:rPr>
                            </w:pPr>
                            <w:r w:rsidRPr="004A0265">
                              <w:rPr>
                                <w:rFonts w:ascii="Tahoma" w:hAnsi="Tahoma" w:cs="Tahoma"/>
                                <w:rtl/>
                              </w:rPr>
                              <w:t>שליטה וידע במחשבים</w:t>
                            </w:r>
                          </w:p>
                          <w:p w14:paraId="6314666D" w14:textId="0F8BD2B5" w:rsidR="0005253E" w:rsidRPr="004A0265" w:rsidRDefault="0005253E" w:rsidP="0005253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Tahoma" w:hAnsi="Tahoma" w:cs="Tahoma"/>
                              </w:rPr>
                            </w:pPr>
                            <w:r w:rsidRPr="004A0265">
                              <w:rPr>
                                <w:rFonts w:ascii="Tahoma" w:hAnsi="Tahoma" w:cs="Tahoma"/>
                                <w:rtl/>
                              </w:rPr>
                              <w:t xml:space="preserve">ניידות – חובה </w:t>
                            </w:r>
                          </w:p>
                          <w:p w14:paraId="224E1E21" w14:textId="2C7239F5" w:rsidR="006A5281" w:rsidRPr="004A0265" w:rsidRDefault="006A5281" w:rsidP="00D76C0F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Tahoma" w:hAnsi="Tahoma" w:cs="Tahoma"/>
                              </w:rPr>
                            </w:pPr>
                            <w:r w:rsidRPr="004A0265">
                              <w:rPr>
                                <w:rFonts w:ascii="Tahoma" w:hAnsi="Tahoma" w:cs="Tahoma"/>
                                <w:rtl/>
                              </w:rPr>
                              <w:t>100% משרה</w:t>
                            </w:r>
                          </w:p>
                          <w:p w14:paraId="2F09DC0D" w14:textId="77777777" w:rsidR="00911870" w:rsidRPr="004A0265" w:rsidRDefault="00911870" w:rsidP="00DD661F">
                            <w:pPr>
                              <w:spacing w:after="0" w:line="240" w:lineRule="auto"/>
                              <w:ind w:left="360"/>
                              <w:rPr>
                                <w:rFonts w:ascii="Tahoma" w:eastAsia="Times New Roman" w:hAnsi="Tahoma" w:cs="Tahom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C0E7B9B" w14:textId="3470F7E2" w:rsidR="0005253E" w:rsidRPr="004A0265" w:rsidRDefault="00911870" w:rsidP="00B51F03">
                            <w:pPr>
                              <w:spacing w:after="0" w:line="240" w:lineRule="auto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rtl/>
                              </w:rPr>
                            </w:pPr>
                            <w:r w:rsidRPr="004A0265">
                              <w:rPr>
                                <w:rFonts w:ascii="Tahoma" w:eastAsia="Times New Roman" w:hAnsi="Tahoma" w:cs="Tahoma"/>
                                <w:b/>
                                <w:bCs/>
                                <w:rtl/>
                              </w:rPr>
                              <w:t xml:space="preserve">יש לשלוח קורות חיים </w:t>
                            </w:r>
                            <w:r w:rsidR="0005253E" w:rsidRPr="004A0265">
                              <w:rPr>
                                <w:rFonts w:ascii="Tahoma" w:eastAsia="Times New Roman" w:hAnsi="Tahoma" w:cs="Tahoma"/>
                                <w:b/>
                                <w:bCs/>
                                <w:rtl/>
                              </w:rPr>
                              <w:t xml:space="preserve">בדוא"ל </w:t>
                            </w:r>
                            <w:r w:rsidR="009334D0">
                              <w:rPr>
                                <w:rFonts w:ascii="Tahoma" w:eastAsia="Times New Roman" w:hAnsi="Tahoma" w:cs="Tahoma"/>
                                <w:b/>
                                <w:bCs/>
                              </w:rPr>
                              <w:t>SaritC</w:t>
                            </w:r>
                            <w:r w:rsidR="005E35E8">
                              <w:rPr>
                                <w:rFonts w:ascii="Tahoma" w:eastAsia="Times New Roman" w:hAnsi="Tahoma" w:cs="Tahoma"/>
                                <w:b/>
                                <w:bCs/>
                              </w:rPr>
                              <w:t>@youthfutures.org</w:t>
                            </w:r>
                          </w:p>
                          <w:p w14:paraId="35E4EED2" w14:textId="77777777" w:rsidR="0005253E" w:rsidRPr="004A0265" w:rsidRDefault="0005253E" w:rsidP="00D76C0F">
                            <w:pPr>
                              <w:spacing w:after="0" w:line="240" w:lineRule="auto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rtl/>
                              </w:rPr>
                            </w:pPr>
                          </w:p>
                          <w:p w14:paraId="2F09DC0F" w14:textId="2C4B04F5" w:rsidR="00911870" w:rsidRPr="004A0265" w:rsidRDefault="00C32D48" w:rsidP="00C32D48">
                            <w:pPr>
                              <w:spacing w:after="0" w:line="240" w:lineRule="auto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Tahoma" w:eastAsia="Times New Roman" w:hAnsi="Tahoma" w:cs="Tahoma"/>
                                <w:b/>
                                <w:bCs/>
                                <w:rtl/>
                              </w:rPr>
                              <w:t>עד לתארי</w:t>
                            </w:r>
                            <w:r>
                              <w:rPr>
                                <w:rFonts w:ascii="Tahoma" w:eastAsia="Times New Roman" w:hAnsi="Tahoma" w:cs="Tahoma" w:hint="cs"/>
                                <w:b/>
                                <w:bCs/>
                                <w:rtl/>
                              </w:rPr>
                              <w:t xml:space="preserve">ך </w:t>
                            </w:r>
                            <w:r w:rsidR="008755E2">
                              <w:rPr>
                                <w:rFonts w:ascii="Tahoma" w:eastAsia="Times New Roman" w:hAnsi="Tahoma" w:cs="Tahoma" w:hint="cs"/>
                                <w:b/>
                                <w:bCs/>
                                <w:rtl/>
                              </w:rPr>
                              <w:t>26</w:t>
                            </w:r>
                            <w:r w:rsidR="009334D0">
                              <w:rPr>
                                <w:rFonts w:ascii="Tahoma" w:eastAsia="Times New Roman" w:hAnsi="Tahoma" w:cs="Tahoma" w:hint="cs"/>
                                <w:b/>
                                <w:bCs/>
                                <w:rtl/>
                              </w:rPr>
                              <w:t>/11</w:t>
                            </w:r>
                            <w:r w:rsidR="00D62B69">
                              <w:rPr>
                                <w:rFonts w:ascii="Tahoma" w:eastAsia="Times New Roman" w:hAnsi="Tahoma" w:cs="Tahoma" w:hint="cs"/>
                                <w:b/>
                                <w:bCs/>
                                <w:rtl/>
                              </w:rPr>
                              <w:t>/2020</w:t>
                            </w:r>
                          </w:p>
                          <w:p w14:paraId="2F09DC11" w14:textId="77777777" w:rsidR="00911870" w:rsidRPr="004A0265" w:rsidRDefault="00911870" w:rsidP="00DD661F">
                            <w:pPr>
                              <w:spacing w:after="0" w:line="240" w:lineRule="auto"/>
                              <w:ind w:left="360"/>
                              <w:rPr>
                                <w:rFonts w:ascii="Tahoma" w:eastAsia="Times New Roman" w:hAnsi="Tahoma" w:cs="Tahoma"/>
                                <w:rtl/>
                              </w:rPr>
                            </w:pPr>
                          </w:p>
                          <w:p w14:paraId="2F09DC12" w14:textId="77777777" w:rsidR="00911870" w:rsidRPr="004A0265" w:rsidRDefault="00911870" w:rsidP="00DD661F">
                            <w:pPr>
                              <w:spacing w:after="0" w:line="240" w:lineRule="auto"/>
                              <w:rPr>
                                <w:rFonts w:ascii="Tahoma" w:eastAsia="Times New Roman" w:hAnsi="Tahoma" w:cs="Tahoma"/>
                                <w:rtl/>
                              </w:rPr>
                            </w:pPr>
                          </w:p>
                          <w:p w14:paraId="2F09DC14" w14:textId="4A061150" w:rsidR="00911870" w:rsidRPr="004A0265" w:rsidRDefault="00911870" w:rsidP="0005253E">
                            <w:pPr>
                              <w:spacing w:after="0"/>
                              <w:rPr>
                                <w:rFonts w:ascii="Tahoma" w:eastAsia="Times New Roman" w:hAnsi="Tahoma" w:cs="Tahoma"/>
                                <w:rtl/>
                              </w:rPr>
                            </w:pPr>
                            <w:r w:rsidRPr="004A0265">
                              <w:rPr>
                                <w:rFonts w:ascii="Tahoma" w:eastAsia="Times New Roman" w:hAnsi="Tahoma" w:cs="Tahoma"/>
                                <w:rtl/>
                              </w:rPr>
                              <w:t>**המשרה מיועדת לנשים וגברים</w:t>
                            </w:r>
                            <w:r w:rsidR="0005253E" w:rsidRPr="004A0265">
                              <w:rPr>
                                <w:rFonts w:ascii="Tahoma" w:eastAsia="Times New Roman" w:hAnsi="Tahoma" w:cs="Tahoma"/>
                                <w:rtl/>
                              </w:rPr>
                              <w:t xml:space="preserve"> </w:t>
                            </w:r>
                            <w:r w:rsidR="0005253E" w:rsidRPr="004A0265">
                              <w:rPr>
                                <w:rFonts w:ascii="Tahoma" w:eastAsia="Times New Roman" w:hAnsi="Tahoma" w:cs="Tahoma"/>
                                <w:rtl/>
                              </w:rPr>
                              <w:tab/>
                            </w:r>
                            <w:r w:rsidR="0005253E" w:rsidRPr="004A0265">
                              <w:rPr>
                                <w:rFonts w:ascii="Tahoma" w:eastAsia="Times New Roman" w:hAnsi="Tahoma" w:cs="Tahoma"/>
                                <w:rtl/>
                              </w:rPr>
                              <w:tab/>
                            </w:r>
                            <w:r w:rsidR="0005253E" w:rsidRPr="004A0265">
                              <w:rPr>
                                <w:rFonts w:ascii="Tahoma" w:eastAsia="Times New Roman" w:hAnsi="Tahoma" w:cs="Tahoma"/>
                                <w:rtl/>
                              </w:rPr>
                              <w:tab/>
                            </w:r>
                            <w:r w:rsidRPr="004A0265">
                              <w:rPr>
                                <w:rFonts w:ascii="Tahoma" w:eastAsia="Times New Roman" w:hAnsi="Tahoma" w:cs="Tahoma"/>
                                <w:rtl/>
                              </w:rPr>
                              <w:t>**רק פניות מתאימות תענינה</w:t>
                            </w:r>
                          </w:p>
                          <w:p w14:paraId="2F09DC15" w14:textId="77777777" w:rsidR="00911870" w:rsidRPr="004A0265" w:rsidRDefault="00911870" w:rsidP="00DD661F">
                            <w:pPr>
                              <w:spacing w:after="0"/>
                              <w:rPr>
                                <w:rFonts w:ascii="Tahoma" w:eastAsia="Times New Roman" w:hAnsi="Tahoma" w:cs="Tahoma"/>
                                <w:rtl/>
                              </w:rPr>
                            </w:pPr>
                          </w:p>
                          <w:p w14:paraId="2F09DC16" w14:textId="77777777" w:rsidR="00911870" w:rsidRPr="004A0265" w:rsidRDefault="00911870" w:rsidP="00DD661F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iCs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09DBF2" id="_x0000_t202" coordsize="21600,21600" o:spt="202" path="m,l,21600r21600,l21600,xe">
                <v:stroke joinstyle="miter"/>
                <v:path gradientshapeok="t" o:connecttype="rect"/>
              </v:shapetype>
              <v:shape id="תיבת טקסט 6" o:spid="_x0000_s1026" type="#_x0000_t202" style="position:absolute;left:0;text-align:left;margin-left:0;margin-top:-41.25pt;width:516.2pt;height:779.25pt;flip:x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" stroked="f">
                <v:textbox>
                  <w:txbxContent>
                    <w:p w14:paraId="2F09DBF4" w14:textId="3E2B5ED2" w:rsidR="00911870" w:rsidRPr="004A0265" w:rsidRDefault="00843CFD" w:rsidP="00843CFD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i/>
                          <w:iCs/>
                          <w:noProof/>
                        </w:rPr>
                      </w:pPr>
                      <w:r w:rsidRPr="004A0265">
                        <w:rPr>
                          <w:rFonts w:ascii="Tahoma" w:hAnsi="Tahoma" w:cs="Tahoma"/>
                          <w:b/>
                          <w:bCs/>
                          <w:i/>
                          <w:iCs/>
                          <w:noProof/>
                        </w:rPr>
                        <w:drawing>
                          <wp:inline distT="0" distB="0" distL="0" distR="0" wp14:anchorId="4805C99D" wp14:editId="21147217">
                            <wp:extent cx="2057400" cy="952500"/>
                            <wp:effectExtent l="0" t="0" r="0" b="0"/>
                            <wp:docPr id="1" name="תמונה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YouthFutures-Logo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57400" cy="952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37AEA06" w14:textId="77777777" w:rsidR="00D76C0F" w:rsidRPr="004A0265" w:rsidRDefault="00D76C0F" w:rsidP="00D76C0F">
                      <w:pPr>
                        <w:spacing w:after="0" w:line="240" w:lineRule="auto"/>
                        <w:jc w:val="center"/>
                        <w:rPr>
                          <w:rFonts w:ascii="Tahoma" w:eastAsia="Times New Roman" w:hAnsi="Tahoma" w:cs="Tahoma"/>
                          <w:sz w:val="24"/>
                          <w:szCs w:val="24"/>
                          <w:rtl/>
                        </w:rPr>
                      </w:pPr>
                    </w:p>
                    <w:p w14:paraId="2C8F99E5" w14:textId="23001E2B" w:rsidR="00D76C0F" w:rsidRPr="00F87026" w:rsidRDefault="00911870" w:rsidP="00910E9A">
                      <w:pPr>
                        <w:spacing w:after="0" w:line="240" w:lineRule="auto"/>
                        <w:jc w:val="center"/>
                        <w:rPr>
                          <w:rFonts w:ascii="Tahoma" w:eastAsia="Times New Roman" w:hAnsi="Tahoma" w:cs="Tahoma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F87026">
                        <w:rPr>
                          <w:rFonts w:ascii="Tahoma" w:eastAsia="Times New Roman" w:hAnsi="Tahoma" w:cs="Tahoma"/>
                          <w:b/>
                          <w:bCs/>
                          <w:sz w:val="28"/>
                          <w:szCs w:val="28"/>
                          <w:rtl/>
                        </w:rPr>
                        <w:t>ל</w:t>
                      </w:r>
                      <w:r w:rsidR="00951DDB" w:rsidRPr="00F87026">
                        <w:rPr>
                          <w:rFonts w:ascii="Tahoma" w:eastAsia="Times New Roman" w:hAnsi="Tahoma" w:cs="Tahoma"/>
                          <w:b/>
                          <w:bCs/>
                          <w:sz w:val="28"/>
                          <w:szCs w:val="28"/>
                          <w:rtl/>
                        </w:rPr>
                        <w:t>חברת</w:t>
                      </w:r>
                      <w:r w:rsidRPr="00F87026">
                        <w:rPr>
                          <w:rFonts w:ascii="Tahoma" w:eastAsia="Times New Roman" w:hAnsi="Tahoma" w:cs="Tahom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"פותחים עתיד"</w:t>
                      </w:r>
                      <w:r w:rsidR="00DB6C0F" w:rsidRPr="00F87026">
                        <w:rPr>
                          <w:rFonts w:ascii="Tahoma" w:eastAsia="Times New Roman" w:hAnsi="Tahoma" w:cs="Tahom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D62B69">
                        <w:rPr>
                          <w:rFonts w:ascii="Tahoma" w:eastAsia="Times New Roman" w:hAnsi="Tahoma" w:cs="Tahoma" w:hint="cs"/>
                          <w:b/>
                          <w:bCs/>
                          <w:color w:val="17365D" w:themeColor="text2" w:themeShade="BF"/>
                          <w:sz w:val="28"/>
                          <w:szCs w:val="28"/>
                          <w:rtl/>
                        </w:rPr>
                        <w:t>בע</w:t>
                      </w:r>
                      <w:r w:rsidR="009334D0">
                        <w:rPr>
                          <w:rFonts w:ascii="Tahoma" w:eastAsia="Times New Roman" w:hAnsi="Tahoma" w:cs="Tahoma" w:hint="cs"/>
                          <w:b/>
                          <w:bCs/>
                          <w:color w:val="17365D" w:themeColor="text2" w:themeShade="BF"/>
                          <w:sz w:val="28"/>
                          <w:szCs w:val="28"/>
                          <w:rtl/>
                        </w:rPr>
                        <w:t>רד</w:t>
                      </w:r>
                    </w:p>
                    <w:p w14:paraId="2F09DBF7" w14:textId="7EC9C462" w:rsidR="00911870" w:rsidRDefault="00D76C0F" w:rsidP="004A0265">
                      <w:pPr>
                        <w:spacing w:after="0" w:line="240" w:lineRule="auto"/>
                        <w:jc w:val="center"/>
                        <w:rPr>
                          <w:rFonts w:ascii="Tahoma" w:eastAsia="Times New Roman" w:hAnsi="Tahoma" w:cs="Tahoma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F87026">
                        <w:rPr>
                          <w:rFonts w:ascii="Tahoma" w:eastAsia="Times New Roman" w:hAnsi="Tahoma" w:cs="Tahoma"/>
                          <w:sz w:val="28"/>
                          <w:szCs w:val="28"/>
                          <w:rtl/>
                        </w:rPr>
                        <w:t>דר</w:t>
                      </w:r>
                      <w:r w:rsidR="00911870" w:rsidRPr="00F87026">
                        <w:rPr>
                          <w:rFonts w:ascii="Tahoma" w:eastAsia="Times New Roman" w:hAnsi="Tahoma" w:cs="Tahoma"/>
                          <w:sz w:val="28"/>
                          <w:szCs w:val="28"/>
                          <w:rtl/>
                        </w:rPr>
                        <w:t>וש/ה</w:t>
                      </w:r>
                      <w:r w:rsidR="004A0265" w:rsidRPr="00F87026">
                        <w:rPr>
                          <w:rFonts w:ascii="Tahoma" w:eastAsia="Times New Roman" w:hAnsi="Tahoma" w:cs="Tahom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911870" w:rsidRPr="00F87026">
                        <w:rPr>
                          <w:rFonts w:ascii="Tahoma" w:eastAsia="Times New Roman" w:hAnsi="Tahoma" w:cs="Tahoma"/>
                          <w:b/>
                          <w:bCs/>
                          <w:sz w:val="28"/>
                          <w:szCs w:val="28"/>
                          <w:rtl/>
                        </w:rPr>
                        <w:t>מנהל/ת</w:t>
                      </w:r>
                      <w:r w:rsidR="00111C03">
                        <w:rPr>
                          <w:rFonts w:ascii="Tahoma" w:eastAsia="Times New Roman" w:hAnsi="Tahoma" w:cs="Tahom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למילוי מקום</w:t>
                      </w:r>
                    </w:p>
                    <w:p w14:paraId="35A7A84E" w14:textId="4C679D9F" w:rsidR="00911870" w:rsidRPr="00F87026" w:rsidRDefault="00111C03" w:rsidP="00DD661F">
                      <w:pPr>
                        <w:spacing w:after="0" w:line="240" w:lineRule="auto"/>
                        <w:jc w:val="center"/>
                        <w:rPr>
                          <w:rFonts w:ascii="Tahoma" w:eastAsia="Times New Roman" w:hAnsi="Tahoma" w:cs="Tahoma"/>
                          <w:sz w:val="28"/>
                          <w:szCs w:val="28"/>
                          <w:rtl/>
                        </w:rPr>
                      </w:pPr>
                      <w:proofErr w:type="spellStart"/>
                      <w:r>
                        <w:rPr>
                          <w:rFonts w:ascii="Tahoma" w:eastAsia="Times New Roman" w:hAnsi="Tahoma" w:cs="Tahoma" w:hint="cs"/>
                          <w:sz w:val="28"/>
                          <w:szCs w:val="28"/>
                          <w:rtl/>
                        </w:rPr>
                        <w:t>ב</w:t>
                      </w:r>
                      <w:r w:rsidR="00911870" w:rsidRPr="00F87026">
                        <w:rPr>
                          <w:rFonts w:ascii="Tahoma" w:eastAsia="Times New Roman" w:hAnsi="Tahoma" w:cs="Tahoma"/>
                          <w:sz w:val="28"/>
                          <w:szCs w:val="28"/>
                          <w:rtl/>
                        </w:rPr>
                        <w:t>תכנית</w:t>
                      </w:r>
                      <w:proofErr w:type="spellEnd"/>
                      <w:r w:rsidR="00911870" w:rsidRPr="00F87026">
                        <w:rPr>
                          <w:rFonts w:ascii="Tahoma" w:eastAsia="Times New Roman" w:hAnsi="Tahoma" w:cs="Tahoma"/>
                          <w:sz w:val="28"/>
                          <w:szCs w:val="28"/>
                          <w:rtl/>
                        </w:rPr>
                        <w:t xml:space="preserve"> חדשנית לקידום, העצמה</w:t>
                      </w:r>
                    </w:p>
                    <w:p w14:paraId="3D620BDA" w14:textId="77777777" w:rsidR="00AB727B" w:rsidRDefault="00DB6C0F" w:rsidP="00DD661F">
                      <w:pPr>
                        <w:spacing w:after="0" w:line="240" w:lineRule="auto"/>
                        <w:jc w:val="center"/>
                        <w:rPr>
                          <w:rFonts w:ascii="Tahoma" w:eastAsia="Times New Roman" w:hAnsi="Tahoma" w:cs="Tahoma"/>
                          <w:sz w:val="28"/>
                          <w:szCs w:val="28"/>
                          <w:rtl/>
                        </w:rPr>
                      </w:pPr>
                      <w:r w:rsidRPr="00F87026">
                        <w:rPr>
                          <w:rFonts w:ascii="Tahoma" w:eastAsia="Times New Roman" w:hAnsi="Tahoma" w:cs="Tahoma"/>
                          <w:sz w:val="28"/>
                          <w:szCs w:val="28"/>
                          <w:rtl/>
                        </w:rPr>
                        <w:t xml:space="preserve">ויצירת הזדמנויות לילדים, </w:t>
                      </w:r>
                      <w:r w:rsidR="00911870" w:rsidRPr="00F87026">
                        <w:rPr>
                          <w:rFonts w:ascii="Tahoma" w:eastAsia="Times New Roman" w:hAnsi="Tahoma" w:cs="Tahoma"/>
                          <w:sz w:val="28"/>
                          <w:szCs w:val="28"/>
                          <w:rtl/>
                        </w:rPr>
                        <w:t>בני נוער</w:t>
                      </w:r>
                      <w:r w:rsidRPr="00F87026">
                        <w:rPr>
                          <w:rFonts w:ascii="Tahoma" w:eastAsia="Times New Roman" w:hAnsi="Tahoma" w:cs="Tahoma"/>
                          <w:sz w:val="28"/>
                          <w:szCs w:val="28"/>
                          <w:rtl/>
                        </w:rPr>
                        <w:t xml:space="preserve"> ומשפחות</w:t>
                      </w:r>
                      <w:r w:rsidR="00911870" w:rsidRPr="00F87026">
                        <w:rPr>
                          <w:rFonts w:ascii="Tahoma" w:eastAsia="Times New Roman" w:hAnsi="Tahoma" w:cs="Tahoma"/>
                          <w:sz w:val="28"/>
                          <w:szCs w:val="28"/>
                          <w:rtl/>
                        </w:rPr>
                        <w:t xml:space="preserve"> בישראל</w:t>
                      </w:r>
                    </w:p>
                    <w:p w14:paraId="2F09DBFA" w14:textId="77777777" w:rsidR="00911870" w:rsidRPr="004A0265" w:rsidRDefault="00911870" w:rsidP="00DD661F">
                      <w:pPr>
                        <w:tabs>
                          <w:tab w:val="left" w:pos="6236"/>
                        </w:tabs>
                        <w:spacing w:after="0" w:line="240" w:lineRule="auto"/>
                        <w:rPr>
                          <w:rFonts w:ascii="Tahoma" w:eastAsia="Times New Roman" w:hAnsi="Tahoma" w:cs="Tahoma"/>
                          <w:sz w:val="24"/>
                          <w:szCs w:val="24"/>
                          <w:rtl/>
                        </w:rPr>
                      </w:pPr>
                      <w:r w:rsidRPr="004A0265">
                        <w:rPr>
                          <w:rFonts w:ascii="Tahoma" w:eastAsia="Times New Roman" w:hAnsi="Tahoma" w:cs="Tahoma"/>
                          <w:sz w:val="24"/>
                          <w:szCs w:val="24"/>
                          <w:rtl/>
                        </w:rPr>
                        <w:tab/>
                      </w:r>
                    </w:p>
                    <w:p w14:paraId="2F09DBFB" w14:textId="77777777" w:rsidR="00911870" w:rsidRPr="004A0265" w:rsidRDefault="00911870" w:rsidP="00DD661F">
                      <w:pPr>
                        <w:spacing w:after="0" w:line="240" w:lineRule="auto"/>
                        <w:rPr>
                          <w:rFonts w:ascii="Tahoma" w:eastAsia="Times New Roman" w:hAnsi="Tahoma" w:cs="Tahoma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14:paraId="2F09DBFC" w14:textId="77777777" w:rsidR="00911870" w:rsidRPr="004A0265" w:rsidRDefault="00911870" w:rsidP="00D76C0F">
                      <w:pPr>
                        <w:spacing w:after="0" w:line="360" w:lineRule="auto"/>
                        <w:rPr>
                          <w:rFonts w:ascii="Tahoma" w:eastAsia="Times New Roman" w:hAnsi="Tahoma" w:cs="Tahoma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A0265">
                        <w:rPr>
                          <w:rFonts w:ascii="Tahoma" w:eastAsia="Times New Roman" w:hAnsi="Tahoma" w:cs="Tahoma"/>
                          <w:b/>
                          <w:bCs/>
                          <w:sz w:val="24"/>
                          <w:szCs w:val="24"/>
                          <w:rtl/>
                        </w:rPr>
                        <w:t>התפקיד כולל:</w:t>
                      </w:r>
                    </w:p>
                    <w:p w14:paraId="2F09DC01" w14:textId="5C329CC2" w:rsidR="00911870" w:rsidRPr="004A0265" w:rsidRDefault="006A5281" w:rsidP="00E47CD4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rFonts w:ascii="Tahoma" w:eastAsia="Times New Roman" w:hAnsi="Tahoma" w:cs="Tahoma"/>
                        </w:rPr>
                      </w:pPr>
                      <w:r w:rsidRPr="004A0265">
                        <w:rPr>
                          <w:rFonts w:ascii="Tahoma" w:eastAsia="Times New Roman" w:hAnsi="Tahoma" w:cs="Tahoma"/>
                          <w:rtl/>
                        </w:rPr>
                        <w:t xml:space="preserve">אחריות </w:t>
                      </w:r>
                      <w:r w:rsidR="0044399C" w:rsidRPr="004A0265">
                        <w:rPr>
                          <w:rFonts w:ascii="Tahoma" w:eastAsia="Times New Roman" w:hAnsi="Tahoma" w:cs="Tahoma"/>
                          <w:rtl/>
                        </w:rPr>
                        <w:t>כוללת</w:t>
                      </w:r>
                      <w:r w:rsidR="0005253E" w:rsidRPr="004A0265">
                        <w:rPr>
                          <w:rFonts w:ascii="Tahoma" w:eastAsia="Times New Roman" w:hAnsi="Tahoma" w:cs="Tahoma"/>
                          <w:rtl/>
                        </w:rPr>
                        <w:t xml:space="preserve"> על </w:t>
                      </w:r>
                      <w:r w:rsidR="00E47CD4" w:rsidRPr="004A0265">
                        <w:rPr>
                          <w:rFonts w:ascii="Tahoma" w:eastAsia="Times New Roman" w:hAnsi="Tahoma" w:cs="Tahoma"/>
                          <w:rtl/>
                        </w:rPr>
                        <w:t xml:space="preserve">ניהול ופיתוח </w:t>
                      </w:r>
                      <w:proofErr w:type="spellStart"/>
                      <w:r w:rsidR="00E47CD4" w:rsidRPr="004A0265">
                        <w:rPr>
                          <w:rFonts w:ascii="Tahoma" w:eastAsia="Times New Roman" w:hAnsi="Tahoma" w:cs="Tahoma"/>
                          <w:rtl/>
                        </w:rPr>
                        <w:t>התכנית</w:t>
                      </w:r>
                      <w:proofErr w:type="spellEnd"/>
                      <w:r w:rsidR="00E47CD4" w:rsidRPr="004A0265">
                        <w:rPr>
                          <w:rFonts w:ascii="Tahoma" w:eastAsia="Times New Roman" w:hAnsi="Tahoma" w:cs="Tahoma"/>
                          <w:rtl/>
                        </w:rPr>
                        <w:t xml:space="preserve"> בישוב</w:t>
                      </w:r>
                    </w:p>
                    <w:p w14:paraId="2F09DC02" w14:textId="31B0D512" w:rsidR="00911870" w:rsidRPr="004A0265" w:rsidRDefault="00E47CD4" w:rsidP="00E47CD4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rFonts w:ascii="Tahoma" w:eastAsia="Times New Roman" w:hAnsi="Tahoma" w:cs="Tahoma"/>
                        </w:rPr>
                      </w:pPr>
                      <w:r w:rsidRPr="004A0265">
                        <w:rPr>
                          <w:rFonts w:ascii="Tahoma" w:eastAsia="Times New Roman" w:hAnsi="Tahoma" w:cs="Tahoma"/>
                          <w:rtl/>
                        </w:rPr>
                        <w:t xml:space="preserve">אחריות לעמידה ביעדי </w:t>
                      </w:r>
                      <w:proofErr w:type="spellStart"/>
                      <w:r w:rsidRPr="004A0265">
                        <w:rPr>
                          <w:rFonts w:ascii="Tahoma" w:eastAsia="Times New Roman" w:hAnsi="Tahoma" w:cs="Tahoma"/>
                          <w:rtl/>
                        </w:rPr>
                        <w:t>התכנית</w:t>
                      </w:r>
                      <w:proofErr w:type="spellEnd"/>
                      <w:r w:rsidRPr="004A0265">
                        <w:rPr>
                          <w:rFonts w:ascii="Tahoma" w:eastAsia="Times New Roman" w:hAnsi="Tahoma" w:cs="Tahoma"/>
                          <w:rtl/>
                        </w:rPr>
                        <w:t xml:space="preserve"> החינוכיים, הארגוניים והתקציביים</w:t>
                      </w:r>
                    </w:p>
                    <w:p w14:paraId="2438D8DB" w14:textId="7219B905" w:rsidR="00E47CD4" w:rsidRPr="004A0265" w:rsidRDefault="00E47CD4" w:rsidP="00E47CD4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rFonts w:ascii="Tahoma" w:eastAsia="Times New Roman" w:hAnsi="Tahoma" w:cs="Tahoma"/>
                        </w:rPr>
                      </w:pPr>
                      <w:r w:rsidRPr="004A0265">
                        <w:rPr>
                          <w:rFonts w:ascii="Tahoma" w:eastAsia="Times New Roman" w:hAnsi="Tahoma" w:cs="Tahoma"/>
                          <w:rtl/>
                        </w:rPr>
                        <w:t>קיום קשר שוטף עם גורמים מקצועיים רלבנטיים</w:t>
                      </w:r>
                      <w:r w:rsidR="00A34035" w:rsidRPr="004A0265">
                        <w:rPr>
                          <w:rFonts w:ascii="Tahoma" w:eastAsia="Times New Roman" w:hAnsi="Tahoma" w:cs="Tahoma"/>
                          <w:rtl/>
                        </w:rPr>
                        <w:t xml:space="preserve"> ויצירת שיתופי פעולה </w:t>
                      </w:r>
                    </w:p>
                    <w:p w14:paraId="67EAEF66" w14:textId="156D45E4" w:rsidR="00E47CD4" w:rsidRPr="004A0265" w:rsidRDefault="00E47CD4" w:rsidP="00E47CD4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rFonts w:ascii="Tahoma" w:eastAsia="Times New Roman" w:hAnsi="Tahoma" w:cs="Tahoma"/>
                        </w:rPr>
                      </w:pPr>
                      <w:r w:rsidRPr="004A0265">
                        <w:rPr>
                          <w:rFonts w:ascii="Tahoma" w:eastAsia="Times New Roman" w:hAnsi="Tahoma" w:cs="Tahoma"/>
                          <w:rtl/>
                        </w:rPr>
                        <w:t>גיוס</w:t>
                      </w:r>
                      <w:r w:rsidR="00A34035" w:rsidRPr="004A0265">
                        <w:rPr>
                          <w:rFonts w:ascii="Tahoma" w:eastAsia="Times New Roman" w:hAnsi="Tahoma" w:cs="Tahoma"/>
                          <w:rtl/>
                        </w:rPr>
                        <w:t>, קליטה</w:t>
                      </w:r>
                      <w:r w:rsidRPr="004A0265">
                        <w:rPr>
                          <w:rFonts w:ascii="Tahoma" w:eastAsia="Times New Roman" w:hAnsi="Tahoma" w:cs="Tahoma"/>
                          <w:rtl/>
                        </w:rPr>
                        <w:t xml:space="preserve"> והכשרת צוות </w:t>
                      </w:r>
                      <w:proofErr w:type="spellStart"/>
                      <w:r w:rsidRPr="004A0265">
                        <w:rPr>
                          <w:rFonts w:ascii="Tahoma" w:eastAsia="Times New Roman" w:hAnsi="Tahoma" w:cs="Tahoma"/>
                          <w:rtl/>
                        </w:rPr>
                        <w:t>התכנית</w:t>
                      </w:r>
                      <w:proofErr w:type="spellEnd"/>
                      <w:r w:rsidRPr="004A0265">
                        <w:rPr>
                          <w:rFonts w:ascii="Tahoma" w:eastAsia="Times New Roman" w:hAnsi="Tahoma" w:cs="Tahoma"/>
                          <w:rtl/>
                        </w:rPr>
                        <w:t xml:space="preserve"> ביישוב</w:t>
                      </w:r>
                    </w:p>
                    <w:p w14:paraId="675F2ED8" w14:textId="399DDBE3" w:rsidR="0005253E" w:rsidRPr="004A0265" w:rsidRDefault="0005253E" w:rsidP="0005253E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rFonts w:ascii="Tahoma" w:eastAsia="Times New Roman" w:hAnsi="Tahoma" w:cs="Tahoma"/>
                        </w:rPr>
                      </w:pPr>
                      <w:r w:rsidRPr="004A0265">
                        <w:rPr>
                          <w:rFonts w:ascii="Tahoma" w:eastAsia="Times New Roman" w:hAnsi="Tahoma" w:cs="Tahoma"/>
                          <w:rtl/>
                        </w:rPr>
                        <w:t xml:space="preserve">ליווי והנחיה פרטנית וקבוצתית של צוות </w:t>
                      </w:r>
                      <w:proofErr w:type="spellStart"/>
                      <w:r w:rsidRPr="004A0265">
                        <w:rPr>
                          <w:rFonts w:ascii="Tahoma" w:eastAsia="Times New Roman" w:hAnsi="Tahoma" w:cs="Tahoma"/>
                          <w:rtl/>
                        </w:rPr>
                        <w:t>התכנית</w:t>
                      </w:r>
                      <w:proofErr w:type="spellEnd"/>
                      <w:r w:rsidRPr="004A0265">
                        <w:rPr>
                          <w:rFonts w:ascii="Tahoma" w:eastAsia="Times New Roman" w:hAnsi="Tahoma" w:cs="Tahoma"/>
                          <w:rtl/>
                        </w:rPr>
                        <w:t xml:space="preserve"> בישוב</w:t>
                      </w:r>
                    </w:p>
                    <w:p w14:paraId="1C1F07F5" w14:textId="3D115A29" w:rsidR="00A34035" w:rsidRPr="004A0265" w:rsidRDefault="0005253E" w:rsidP="00A34035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rFonts w:ascii="Tahoma" w:eastAsia="Times New Roman" w:hAnsi="Tahoma" w:cs="Tahoma"/>
                        </w:rPr>
                      </w:pPr>
                      <w:r w:rsidRPr="004A0265">
                        <w:rPr>
                          <w:rFonts w:ascii="Tahoma" w:eastAsia="Times New Roman" w:hAnsi="Tahoma" w:cs="Tahoma"/>
                          <w:rtl/>
                        </w:rPr>
                        <w:t xml:space="preserve">פיתוח הכשרות מקצועיות עבור צוות </w:t>
                      </w:r>
                      <w:proofErr w:type="spellStart"/>
                      <w:r w:rsidRPr="004A0265">
                        <w:rPr>
                          <w:rFonts w:ascii="Tahoma" w:eastAsia="Times New Roman" w:hAnsi="Tahoma" w:cs="Tahoma"/>
                          <w:rtl/>
                        </w:rPr>
                        <w:t>התכנית</w:t>
                      </w:r>
                      <w:proofErr w:type="spellEnd"/>
                    </w:p>
                    <w:p w14:paraId="24D6F2D9" w14:textId="5DD4B23D" w:rsidR="0005253E" w:rsidRPr="004A0265" w:rsidRDefault="0005253E" w:rsidP="0044399C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rFonts w:ascii="Tahoma" w:eastAsia="Times New Roman" w:hAnsi="Tahoma" w:cs="Tahoma"/>
                        </w:rPr>
                      </w:pPr>
                      <w:r w:rsidRPr="004A0265">
                        <w:rPr>
                          <w:rFonts w:ascii="Tahoma" w:eastAsia="Times New Roman" w:hAnsi="Tahoma" w:cs="Tahoma"/>
                          <w:rtl/>
                        </w:rPr>
                        <w:t>כפיפות מקצועית וניהולית למנהל/ת אזור</w:t>
                      </w:r>
                    </w:p>
                    <w:p w14:paraId="298EAF68" w14:textId="094F41E5" w:rsidR="0005253E" w:rsidRPr="004A0265" w:rsidRDefault="0005253E" w:rsidP="0005253E">
                      <w:pPr>
                        <w:spacing w:after="0" w:line="360" w:lineRule="auto"/>
                        <w:ind w:left="720"/>
                        <w:rPr>
                          <w:rFonts w:ascii="Tahoma" w:eastAsia="Times New Roman" w:hAnsi="Tahoma" w:cs="Tahoma"/>
                        </w:rPr>
                      </w:pPr>
                      <w:r w:rsidRPr="004A0265">
                        <w:rPr>
                          <w:rFonts w:ascii="Tahoma" w:eastAsia="Times New Roman" w:hAnsi="Tahoma" w:cs="Tahoma"/>
                          <w:rtl/>
                        </w:rPr>
                        <w:t xml:space="preserve"> </w:t>
                      </w:r>
                    </w:p>
                    <w:p w14:paraId="2F09DC03" w14:textId="77777777" w:rsidR="00911870" w:rsidRPr="004A0265" w:rsidRDefault="00911870" w:rsidP="00D76C0F">
                      <w:pPr>
                        <w:bidi w:val="0"/>
                        <w:spacing w:line="360" w:lineRule="auto"/>
                        <w:jc w:val="right"/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</w:pPr>
                      <w:r w:rsidRPr="004A0265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  <w:rtl/>
                        </w:rPr>
                        <w:t>דרישות התפקיד:</w:t>
                      </w:r>
                    </w:p>
                    <w:p w14:paraId="69A5AA1B" w14:textId="409FB2FA" w:rsidR="0005253E" w:rsidRPr="004A0265" w:rsidRDefault="0005253E" w:rsidP="0005253E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Tahoma" w:hAnsi="Tahoma" w:cs="Tahoma"/>
                        </w:rPr>
                      </w:pPr>
                      <w:r w:rsidRPr="004A0265">
                        <w:rPr>
                          <w:rFonts w:ascii="Tahoma" w:hAnsi="Tahoma" w:cs="Tahoma"/>
                          <w:rtl/>
                        </w:rPr>
                        <w:t>תואר ראשון בתחום חינוך וחברה - חובה</w:t>
                      </w:r>
                    </w:p>
                    <w:p w14:paraId="749BC91F" w14:textId="0D5E93B4" w:rsidR="009D3141" w:rsidRPr="004A0265" w:rsidRDefault="009D3141" w:rsidP="0005253E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Tahoma" w:hAnsi="Tahoma" w:cs="Tahoma"/>
                        </w:rPr>
                      </w:pPr>
                      <w:r w:rsidRPr="004A0265">
                        <w:rPr>
                          <w:rFonts w:ascii="Tahoma" w:hAnsi="Tahoma" w:cs="Tahoma"/>
                          <w:rtl/>
                        </w:rPr>
                        <w:t>רקע בפעילות חברתית וחינוכית עם ילדים</w:t>
                      </w:r>
                      <w:r w:rsidR="0005253E" w:rsidRPr="004A0265">
                        <w:rPr>
                          <w:rFonts w:ascii="Tahoma" w:hAnsi="Tahoma" w:cs="Tahoma"/>
                          <w:rtl/>
                        </w:rPr>
                        <w:t xml:space="preserve">, </w:t>
                      </w:r>
                      <w:r w:rsidRPr="004A0265">
                        <w:rPr>
                          <w:rFonts w:ascii="Tahoma" w:hAnsi="Tahoma" w:cs="Tahoma"/>
                          <w:rtl/>
                        </w:rPr>
                        <w:t>בני נוער</w:t>
                      </w:r>
                      <w:r w:rsidR="0005253E" w:rsidRPr="004A0265">
                        <w:rPr>
                          <w:rFonts w:ascii="Tahoma" w:hAnsi="Tahoma" w:cs="Tahoma"/>
                          <w:rtl/>
                        </w:rPr>
                        <w:t>, משפחות</w:t>
                      </w:r>
                    </w:p>
                    <w:p w14:paraId="0502F1FE" w14:textId="6C88B705" w:rsidR="00A34035" w:rsidRPr="004A0265" w:rsidRDefault="00A34035" w:rsidP="00A34035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Tahoma" w:hAnsi="Tahoma" w:cs="Tahoma"/>
                        </w:rPr>
                      </w:pPr>
                      <w:r w:rsidRPr="004A0265">
                        <w:rPr>
                          <w:rFonts w:ascii="Tahoma" w:hAnsi="Tahoma" w:cs="Tahoma"/>
                          <w:rtl/>
                        </w:rPr>
                        <w:t>אחריות אישית ומחויבות ליצירת תהליכים של שינוי חברתי</w:t>
                      </w:r>
                    </w:p>
                    <w:p w14:paraId="49DC47C1" w14:textId="5F37C843" w:rsidR="0052300D" w:rsidRPr="004A0265" w:rsidRDefault="0052300D" w:rsidP="0052300D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Tahoma" w:hAnsi="Tahoma" w:cs="Tahoma"/>
                        </w:rPr>
                      </w:pPr>
                      <w:r w:rsidRPr="004A0265">
                        <w:rPr>
                          <w:rFonts w:ascii="Tahoma" w:eastAsiaTheme="minorEastAsia" w:hAnsi="Tahoma" w:cs="Tahoma"/>
                          <w:kern w:val="24"/>
                          <w:rtl/>
                        </w:rPr>
                        <w:t>כישורי ניהול ויכולות בינאישיות טובות, אמביציה, יוזמה ויצירתיות</w:t>
                      </w:r>
                    </w:p>
                    <w:p w14:paraId="05A184FE" w14:textId="66FECBF8" w:rsidR="0052300D" w:rsidRPr="004A0265" w:rsidRDefault="0052300D" w:rsidP="0052300D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Tahoma" w:hAnsi="Tahoma" w:cs="Tahoma"/>
                        </w:rPr>
                      </w:pPr>
                      <w:r w:rsidRPr="004A0265">
                        <w:rPr>
                          <w:rFonts w:ascii="Tahoma" w:hAnsi="Tahoma" w:cs="Tahoma"/>
                          <w:rtl/>
                        </w:rPr>
                        <w:t>יכולת הנחייה והדרכה פרטנית וקבוצתית</w:t>
                      </w:r>
                    </w:p>
                    <w:p w14:paraId="5EB8A522" w14:textId="005525A1" w:rsidR="009D3141" w:rsidRPr="004A0265" w:rsidRDefault="009D3141" w:rsidP="00D76C0F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Tahoma" w:hAnsi="Tahoma" w:cs="Tahoma"/>
                        </w:rPr>
                      </w:pPr>
                      <w:r w:rsidRPr="004A0265">
                        <w:rPr>
                          <w:rFonts w:ascii="Tahoma" w:hAnsi="Tahoma" w:cs="Tahoma"/>
                          <w:rtl/>
                        </w:rPr>
                        <w:t>ניסיון מוכח בארגון ותיאום פעילויות בשטח</w:t>
                      </w:r>
                      <w:r w:rsidR="0005253E" w:rsidRPr="004A0265">
                        <w:rPr>
                          <w:rFonts w:ascii="Tahoma" w:hAnsi="Tahoma" w:cs="Tahoma"/>
                          <w:rtl/>
                        </w:rPr>
                        <w:t xml:space="preserve"> בין גורמים שונים</w:t>
                      </w:r>
                    </w:p>
                    <w:p w14:paraId="5BA6CDC3" w14:textId="5E7F5951" w:rsidR="006A5281" w:rsidRPr="004A0265" w:rsidRDefault="006B2B51" w:rsidP="006B2B51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Tahoma" w:hAnsi="Tahoma" w:cs="Tahoma"/>
                        </w:rPr>
                      </w:pPr>
                      <w:r w:rsidRPr="004A0265">
                        <w:rPr>
                          <w:rFonts w:ascii="Tahoma" w:hAnsi="Tahoma" w:cs="Tahoma"/>
                          <w:rtl/>
                        </w:rPr>
                        <w:t>מחויבות ארוכת טווח ויכולת עבודה בשעות גמישות</w:t>
                      </w:r>
                    </w:p>
                    <w:p w14:paraId="24FC5D61" w14:textId="131ADF3C" w:rsidR="0005253E" w:rsidRPr="004A0265" w:rsidRDefault="0005253E" w:rsidP="0005253E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Tahoma" w:hAnsi="Tahoma" w:cs="Tahoma"/>
                        </w:rPr>
                      </w:pPr>
                      <w:r w:rsidRPr="004A0265">
                        <w:rPr>
                          <w:rFonts w:ascii="Tahoma" w:hAnsi="Tahoma" w:cs="Tahoma"/>
                          <w:rtl/>
                        </w:rPr>
                        <w:t>שליטה וידע במחשבים</w:t>
                      </w:r>
                    </w:p>
                    <w:p w14:paraId="6314666D" w14:textId="0F8BD2B5" w:rsidR="0005253E" w:rsidRPr="004A0265" w:rsidRDefault="0005253E" w:rsidP="0005253E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Tahoma" w:hAnsi="Tahoma" w:cs="Tahoma"/>
                        </w:rPr>
                      </w:pPr>
                      <w:r w:rsidRPr="004A0265">
                        <w:rPr>
                          <w:rFonts w:ascii="Tahoma" w:hAnsi="Tahoma" w:cs="Tahoma"/>
                          <w:rtl/>
                        </w:rPr>
                        <w:t xml:space="preserve">ניידות – חובה </w:t>
                      </w:r>
                    </w:p>
                    <w:p w14:paraId="224E1E21" w14:textId="2C7239F5" w:rsidR="006A5281" w:rsidRPr="004A0265" w:rsidRDefault="006A5281" w:rsidP="00D76C0F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Tahoma" w:hAnsi="Tahoma" w:cs="Tahoma"/>
                        </w:rPr>
                      </w:pPr>
                      <w:r w:rsidRPr="004A0265">
                        <w:rPr>
                          <w:rFonts w:ascii="Tahoma" w:hAnsi="Tahoma" w:cs="Tahoma"/>
                          <w:rtl/>
                        </w:rPr>
                        <w:t>100% משרה</w:t>
                      </w:r>
                    </w:p>
                    <w:p w14:paraId="2F09DC0D" w14:textId="77777777" w:rsidR="00911870" w:rsidRPr="004A0265" w:rsidRDefault="00911870" w:rsidP="00DD661F">
                      <w:pPr>
                        <w:spacing w:after="0" w:line="240" w:lineRule="auto"/>
                        <w:ind w:left="360"/>
                        <w:rPr>
                          <w:rFonts w:ascii="Tahoma" w:eastAsia="Times New Roman" w:hAnsi="Tahoma" w:cs="Tahoma"/>
                          <w:sz w:val="24"/>
                          <w:szCs w:val="24"/>
                          <w:rtl/>
                        </w:rPr>
                      </w:pPr>
                    </w:p>
                    <w:p w14:paraId="7C0E7B9B" w14:textId="3470F7E2" w:rsidR="0005253E" w:rsidRPr="004A0265" w:rsidRDefault="00911870" w:rsidP="00B51F03">
                      <w:pPr>
                        <w:spacing w:after="0" w:line="240" w:lineRule="auto"/>
                        <w:jc w:val="center"/>
                        <w:rPr>
                          <w:rFonts w:ascii="Tahoma" w:eastAsia="Times New Roman" w:hAnsi="Tahoma" w:cs="Tahoma"/>
                          <w:b/>
                          <w:bCs/>
                          <w:rtl/>
                        </w:rPr>
                      </w:pPr>
                      <w:r w:rsidRPr="004A0265">
                        <w:rPr>
                          <w:rFonts w:ascii="Tahoma" w:eastAsia="Times New Roman" w:hAnsi="Tahoma" w:cs="Tahoma"/>
                          <w:b/>
                          <w:bCs/>
                          <w:rtl/>
                        </w:rPr>
                        <w:t xml:space="preserve">יש לשלוח קורות חיים </w:t>
                      </w:r>
                      <w:r w:rsidR="0005253E" w:rsidRPr="004A0265">
                        <w:rPr>
                          <w:rFonts w:ascii="Tahoma" w:eastAsia="Times New Roman" w:hAnsi="Tahoma" w:cs="Tahoma"/>
                          <w:b/>
                          <w:bCs/>
                          <w:rtl/>
                        </w:rPr>
                        <w:t xml:space="preserve">בדוא"ל </w:t>
                      </w:r>
                      <w:r w:rsidR="009334D0">
                        <w:rPr>
                          <w:rFonts w:ascii="Tahoma" w:eastAsia="Times New Roman" w:hAnsi="Tahoma" w:cs="Tahoma"/>
                          <w:b/>
                          <w:bCs/>
                        </w:rPr>
                        <w:t>SaritC</w:t>
                      </w:r>
                      <w:r w:rsidR="005E35E8">
                        <w:rPr>
                          <w:rFonts w:ascii="Tahoma" w:eastAsia="Times New Roman" w:hAnsi="Tahoma" w:cs="Tahoma"/>
                          <w:b/>
                          <w:bCs/>
                        </w:rPr>
                        <w:t>@youthfutures.org</w:t>
                      </w:r>
                    </w:p>
                    <w:p w14:paraId="35E4EED2" w14:textId="77777777" w:rsidR="0005253E" w:rsidRPr="004A0265" w:rsidRDefault="0005253E" w:rsidP="00D76C0F">
                      <w:pPr>
                        <w:spacing w:after="0" w:line="240" w:lineRule="auto"/>
                        <w:jc w:val="center"/>
                        <w:rPr>
                          <w:rFonts w:ascii="Tahoma" w:eastAsia="Times New Roman" w:hAnsi="Tahoma" w:cs="Tahoma"/>
                          <w:b/>
                          <w:bCs/>
                          <w:rtl/>
                        </w:rPr>
                      </w:pPr>
                    </w:p>
                    <w:p w14:paraId="2F09DC0F" w14:textId="2C4B04F5" w:rsidR="00911870" w:rsidRPr="004A0265" w:rsidRDefault="00C32D48" w:rsidP="00C32D48">
                      <w:pPr>
                        <w:spacing w:after="0" w:line="240" w:lineRule="auto"/>
                        <w:jc w:val="center"/>
                        <w:rPr>
                          <w:rFonts w:ascii="Tahoma" w:eastAsia="Times New Roman" w:hAnsi="Tahoma" w:cs="Tahoma"/>
                          <w:b/>
                          <w:bCs/>
                          <w:rtl/>
                        </w:rPr>
                      </w:pPr>
                      <w:r>
                        <w:rPr>
                          <w:rFonts w:ascii="Tahoma" w:eastAsia="Times New Roman" w:hAnsi="Tahoma" w:cs="Tahoma"/>
                          <w:b/>
                          <w:bCs/>
                          <w:rtl/>
                        </w:rPr>
                        <w:t>עד לתארי</w:t>
                      </w:r>
                      <w:r>
                        <w:rPr>
                          <w:rFonts w:ascii="Tahoma" w:eastAsia="Times New Roman" w:hAnsi="Tahoma" w:cs="Tahoma" w:hint="cs"/>
                          <w:b/>
                          <w:bCs/>
                          <w:rtl/>
                        </w:rPr>
                        <w:t xml:space="preserve">ך </w:t>
                      </w:r>
                      <w:r w:rsidR="008755E2">
                        <w:rPr>
                          <w:rFonts w:ascii="Tahoma" w:eastAsia="Times New Roman" w:hAnsi="Tahoma" w:cs="Tahoma" w:hint="cs"/>
                          <w:b/>
                          <w:bCs/>
                          <w:rtl/>
                        </w:rPr>
                        <w:t>26</w:t>
                      </w:r>
                      <w:r w:rsidR="009334D0">
                        <w:rPr>
                          <w:rFonts w:ascii="Tahoma" w:eastAsia="Times New Roman" w:hAnsi="Tahoma" w:cs="Tahoma" w:hint="cs"/>
                          <w:b/>
                          <w:bCs/>
                          <w:rtl/>
                        </w:rPr>
                        <w:t>/11</w:t>
                      </w:r>
                      <w:r w:rsidR="00D62B69">
                        <w:rPr>
                          <w:rFonts w:ascii="Tahoma" w:eastAsia="Times New Roman" w:hAnsi="Tahoma" w:cs="Tahoma" w:hint="cs"/>
                          <w:b/>
                          <w:bCs/>
                          <w:rtl/>
                        </w:rPr>
                        <w:t>/2020</w:t>
                      </w:r>
                    </w:p>
                    <w:p w14:paraId="2F09DC11" w14:textId="77777777" w:rsidR="00911870" w:rsidRPr="004A0265" w:rsidRDefault="00911870" w:rsidP="00DD661F">
                      <w:pPr>
                        <w:spacing w:after="0" w:line="240" w:lineRule="auto"/>
                        <w:ind w:left="360"/>
                        <w:rPr>
                          <w:rFonts w:ascii="Tahoma" w:eastAsia="Times New Roman" w:hAnsi="Tahoma" w:cs="Tahoma"/>
                          <w:rtl/>
                        </w:rPr>
                      </w:pPr>
                    </w:p>
                    <w:p w14:paraId="2F09DC12" w14:textId="77777777" w:rsidR="00911870" w:rsidRPr="004A0265" w:rsidRDefault="00911870" w:rsidP="00DD661F">
                      <w:pPr>
                        <w:spacing w:after="0" w:line="240" w:lineRule="auto"/>
                        <w:rPr>
                          <w:rFonts w:ascii="Tahoma" w:eastAsia="Times New Roman" w:hAnsi="Tahoma" w:cs="Tahoma"/>
                          <w:rtl/>
                        </w:rPr>
                      </w:pPr>
                    </w:p>
                    <w:p w14:paraId="2F09DC14" w14:textId="4A061150" w:rsidR="00911870" w:rsidRPr="004A0265" w:rsidRDefault="00911870" w:rsidP="0005253E">
                      <w:pPr>
                        <w:spacing w:after="0"/>
                        <w:rPr>
                          <w:rFonts w:ascii="Tahoma" w:eastAsia="Times New Roman" w:hAnsi="Tahoma" w:cs="Tahoma"/>
                          <w:rtl/>
                        </w:rPr>
                      </w:pPr>
                      <w:r w:rsidRPr="004A0265">
                        <w:rPr>
                          <w:rFonts w:ascii="Tahoma" w:eastAsia="Times New Roman" w:hAnsi="Tahoma" w:cs="Tahoma"/>
                          <w:rtl/>
                        </w:rPr>
                        <w:t>**המשרה מיועדת לנשים וגברים</w:t>
                      </w:r>
                      <w:r w:rsidR="0005253E" w:rsidRPr="004A0265">
                        <w:rPr>
                          <w:rFonts w:ascii="Tahoma" w:eastAsia="Times New Roman" w:hAnsi="Tahoma" w:cs="Tahoma"/>
                          <w:rtl/>
                        </w:rPr>
                        <w:t xml:space="preserve"> </w:t>
                      </w:r>
                      <w:r w:rsidR="0005253E" w:rsidRPr="004A0265">
                        <w:rPr>
                          <w:rFonts w:ascii="Tahoma" w:eastAsia="Times New Roman" w:hAnsi="Tahoma" w:cs="Tahoma"/>
                          <w:rtl/>
                        </w:rPr>
                        <w:tab/>
                      </w:r>
                      <w:r w:rsidR="0005253E" w:rsidRPr="004A0265">
                        <w:rPr>
                          <w:rFonts w:ascii="Tahoma" w:eastAsia="Times New Roman" w:hAnsi="Tahoma" w:cs="Tahoma"/>
                          <w:rtl/>
                        </w:rPr>
                        <w:tab/>
                      </w:r>
                      <w:r w:rsidR="0005253E" w:rsidRPr="004A0265">
                        <w:rPr>
                          <w:rFonts w:ascii="Tahoma" w:eastAsia="Times New Roman" w:hAnsi="Tahoma" w:cs="Tahoma"/>
                          <w:rtl/>
                        </w:rPr>
                        <w:tab/>
                      </w:r>
                      <w:r w:rsidRPr="004A0265">
                        <w:rPr>
                          <w:rFonts w:ascii="Tahoma" w:eastAsia="Times New Roman" w:hAnsi="Tahoma" w:cs="Tahoma"/>
                          <w:rtl/>
                        </w:rPr>
                        <w:t>**רק פניות מתאימות תענינה</w:t>
                      </w:r>
                    </w:p>
                    <w:p w14:paraId="2F09DC15" w14:textId="77777777" w:rsidR="00911870" w:rsidRPr="004A0265" w:rsidRDefault="00911870" w:rsidP="00DD661F">
                      <w:pPr>
                        <w:spacing w:after="0"/>
                        <w:rPr>
                          <w:rFonts w:ascii="Tahoma" w:eastAsia="Times New Roman" w:hAnsi="Tahoma" w:cs="Tahoma"/>
                          <w:rtl/>
                        </w:rPr>
                      </w:pPr>
                    </w:p>
                    <w:p w14:paraId="2F09DC16" w14:textId="77777777" w:rsidR="00911870" w:rsidRPr="004A0265" w:rsidRDefault="00911870" w:rsidP="00DD661F">
                      <w:pPr>
                        <w:rPr>
                          <w:rFonts w:ascii="Tahoma" w:hAnsi="Tahoma" w:cs="Tahoma"/>
                          <w:b/>
                          <w:bCs/>
                          <w:i/>
                          <w:iCs/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634CFA" w14:textId="77777777" w:rsidR="00DB6C0F" w:rsidRDefault="00DB6C0F"/>
    <w:sectPr w:rsidR="00DB6C0F" w:rsidSect="005F7261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E7A1C"/>
    <w:multiLevelType w:val="hybridMultilevel"/>
    <w:tmpl w:val="B83ED8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61F"/>
    <w:rsid w:val="00034401"/>
    <w:rsid w:val="00036623"/>
    <w:rsid w:val="0004655C"/>
    <w:rsid w:val="0005253E"/>
    <w:rsid w:val="00060D2B"/>
    <w:rsid w:val="00111C03"/>
    <w:rsid w:val="00154BB9"/>
    <w:rsid w:val="00162B03"/>
    <w:rsid w:val="001835A9"/>
    <w:rsid w:val="001A327F"/>
    <w:rsid w:val="002407E8"/>
    <w:rsid w:val="002A6048"/>
    <w:rsid w:val="002E0FC2"/>
    <w:rsid w:val="00305474"/>
    <w:rsid w:val="003D617C"/>
    <w:rsid w:val="0044399C"/>
    <w:rsid w:val="004A0265"/>
    <w:rsid w:val="004C202F"/>
    <w:rsid w:val="004D1522"/>
    <w:rsid w:val="004D19D6"/>
    <w:rsid w:val="004E0CBB"/>
    <w:rsid w:val="0052300D"/>
    <w:rsid w:val="005A202C"/>
    <w:rsid w:val="005E35E8"/>
    <w:rsid w:val="005F7261"/>
    <w:rsid w:val="0060098A"/>
    <w:rsid w:val="00634345"/>
    <w:rsid w:val="006A5281"/>
    <w:rsid w:val="006B2B51"/>
    <w:rsid w:val="006C0FAE"/>
    <w:rsid w:val="006D0007"/>
    <w:rsid w:val="006D670C"/>
    <w:rsid w:val="00816FBF"/>
    <w:rsid w:val="00843CFD"/>
    <w:rsid w:val="008755E2"/>
    <w:rsid w:val="00910E9A"/>
    <w:rsid w:val="00911870"/>
    <w:rsid w:val="009334D0"/>
    <w:rsid w:val="00951DDB"/>
    <w:rsid w:val="00952953"/>
    <w:rsid w:val="00970127"/>
    <w:rsid w:val="009A3E93"/>
    <w:rsid w:val="009D3141"/>
    <w:rsid w:val="009E6A53"/>
    <w:rsid w:val="009F72FA"/>
    <w:rsid w:val="00A01C26"/>
    <w:rsid w:val="00A126C5"/>
    <w:rsid w:val="00A34035"/>
    <w:rsid w:val="00A534D1"/>
    <w:rsid w:val="00A74A87"/>
    <w:rsid w:val="00AB727B"/>
    <w:rsid w:val="00B077AF"/>
    <w:rsid w:val="00B34A1D"/>
    <w:rsid w:val="00B51F03"/>
    <w:rsid w:val="00B829C5"/>
    <w:rsid w:val="00BC124B"/>
    <w:rsid w:val="00BD06AF"/>
    <w:rsid w:val="00BF369C"/>
    <w:rsid w:val="00C02FB8"/>
    <w:rsid w:val="00C32D48"/>
    <w:rsid w:val="00C34874"/>
    <w:rsid w:val="00D40D85"/>
    <w:rsid w:val="00D62B69"/>
    <w:rsid w:val="00D64C29"/>
    <w:rsid w:val="00D76C0F"/>
    <w:rsid w:val="00DA6C43"/>
    <w:rsid w:val="00DB6C0F"/>
    <w:rsid w:val="00DD661F"/>
    <w:rsid w:val="00E47CD4"/>
    <w:rsid w:val="00F2324A"/>
    <w:rsid w:val="00F4287F"/>
    <w:rsid w:val="00F87026"/>
    <w:rsid w:val="00F950CD"/>
    <w:rsid w:val="00FD1EAD"/>
    <w:rsid w:val="00FF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9DBF1"/>
  <w15:docId w15:val="{A7800650-C708-448B-85F3-78A45574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61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6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6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DD66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34E366DB51219F49A1210D5E834CEB40" ma:contentTypeVersion="0" ma:contentTypeDescription="צור מסמך חדש." ma:contentTypeScope="" ma:versionID="667cac78953eecbfee32cd4e8b7ce8e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f8e6d08e92ee3a9517dfa31387d5c5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AE5013-4181-4C26-A690-1E681C7902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7CFC63-CB65-4C5A-A852-E2C6EBFEBE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169DAC-3764-4300-A7C1-EBA2478C094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דרושים נאמן תשעה</vt:lpstr>
    </vt:vector>
  </TitlesOfParts>
  <Company>JAFI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דרושים נאמן תשעה</dc:title>
  <dc:creator>shanitv</dc:creator>
  <cp:lastModifiedBy>Epstein, Merav</cp:lastModifiedBy>
  <cp:revision>2</cp:revision>
  <cp:lastPrinted>2018-06-24T13:34:00Z</cp:lastPrinted>
  <dcterms:created xsi:type="dcterms:W3CDTF">2020-11-12T08:22:00Z</dcterms:created>
  <dcterms:modified xsi:type="dcterms:W3CDTF">2020-11-12T08:22:00Z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0x01010034E366DB51219F49A1210D5E834CEB40</vt:lpwstr>
  </property>
</Properties>
</file>