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89E2" w14:textId="708985FF" w:rsidR="003F4F53" w:rsidRPr="0047309D" w:rsidRDefault="00095E19" w:rsidP="001B4F54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60E430C3" wp14:editId="180D460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DF1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468AD014" wp14:editId="2CC28EB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2DD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5EF64C5F" wp14:editId="395C5A3A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>"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5E598F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‏16 פברואר 2023</w: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  <w:r w:rsidR="003F4F53" w:rsidRPr="0047309D">
        <w:rPr>
          <w:rFonts w:eastAsia="Times New Roman" w:hint="eastAsia"/>
          <w:snapToGrid/>
          <w:spacing w:val="0"/>
          <w:kern w:val="0"/>
          <w:sz w:val="20"/>
          <w:szCs w:val="20"/>
          <w:rtl/>
          <w:lang w:eastAsia="en-US"/>
        </w:rPr>
        <w:t>‏</w:t>
      </w:r>
    </w:p>
    <w:p w14:paraId="418D5F92" w14:textId="373A58AF" w:rsidR="003F4F53" w:rsidRPr="001B4F54" w:rsidRDefault="003F4F53" w:rsidP="001B4F54">
      <w:pPr>
        <w:spacing w:line="240" w:lineRule="auto"/>
        <w:jc w:val="right"/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</w:pP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fldChar w:fldCharType="begin"/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instrText xml:space="preserve"> </w:instrText>
      </w:r>
      <w:r w:rsidRPr="001B4F54">
        <w:rPr>
          <w:rFonts w:eastAsia="Times New Roman" w:hint="cs"/>
          <w:snapToGrid/>
          <w:spacing w:val="0"/>
          <w:kern w:val="0"/>
          <w:sz w:val="18"/>
          <w:szCs w:val="18"/>
          <w:lang w:eastAsia="en-US"/>
        </w:rPr>
        <w:instrText>DATE</w:instrText>
      </w:r>
      <w:r w:rsidRPr="001B4F54">
        <w:rPr>
          <w:rFonts w:eastAsia="Times New Roman" w:hint="cs"/>
          <w:snapToGrid/>
          <w:spacing w:val="0"/>
          <w:kern w:val="0"/>
          <w:sz w:val="18"/>
          <w:szCs w:val="18"/>
          <w:rtl/>
          <w:lang w:eastAsia="en-US"/>
        </w:rPr>
        <w:instrText xml:space="preserve"> \@ "</w:instrText>
      </w:r>
      <w:r w:rsidRPr="001B4F54">
        <w:rPr>
          <w:rFonts w:eastAsia="Times New Roman" w:hint="cs"/>
          <w:snapToGrid/>
          <w:spacing w:val="0"/>
          <w:kern w:val="0"/>
          <w:sz w:val="18"/>
          <w:szCs w:val="18"/>
          <w:lang w:eastAsia="en-US"/>
        </w:rPr>
        <w:instrText>dd MMMM yyyy" \h</w:instrText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instrText xml:space="preserve"> </w:instrText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fldChar w:fldCharType="separate"/>
      </w:r>
      <w:r w:rsidR="005E598F">
        <w:rPr>
          <w:rFonts w:eastAsia="Times New Roman"/>
          <w:noProof/>
          <w:snapToGrid/>
          <w:spacing w:val="0"/>
          <w:kern w:val="0"/>
          <w:sz w:val="18"/>
          <w:szCs w:val="18"/>
          <w:rtl/>
          <w:lang w:eastAsia="en-US"/>
        </w:rPr>
        <w:t>‏כ"ה שבט תשפ"ג</w:t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fldChar w:fldCharType="end"/>
      </w:r>
    </w:p>
    <w:p w14:paraId="67982DEB" w14:textId="151549E6" w:rsidR="003F4F53" w:rsidRPr="0047309D" w:rsidRDefault="00454E49" w:rsidP="00454E49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דרוש/ה</w:t>
      </w:r>
    </w:p>
    <w:p w14:paraId="3264E7C0" w14:textId="77777777" w:rsidR="00BC4234" w:rsidRDefault="00BC4234" w:rsidP="00454E49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proofErr w:type="spellStart"/>
      <w:r w:rsidRPr="00BC4234">
        <w:rPr>
          <w:b/>
          <w:bCs/>
          <w:color w:val="E36C0A"/>
          <w:sz w:val="32"/>
          <w:szCs w:val="32"/>
          <w:rtl/>
        </w:rPr>
        <w:t>כלכלנ</w:t>
      </w:r>
      <w:proofErr w:type="spellEnd"/>
      <w:r w:rsidRPr="00BC4234">
        <w:rPr>
          <w:b/>
          <w:bCs/>
          <w:color w:val="E36C0A"/>
          <w:sz w:val="32"/>
          <w:szCs w:val="32"/>
          <w:rtl/>
        </w:rPr>
        <w:t>/</w:t>
      </w:r>
      <w:proofErr w:type="spellStart"/>
      <w:r w:rsidRPr="00BC4234">
        <w:rPr>
          <w:b/>
          <w:bCs/>
          <w:color w:val="E36C0A"/>
          <w:sz w:val="32"/>
          <w:szCs w:val="32"/>
          <w:rtl/>
        </w:rPr>
        <w:t>ית</w:t>
      </w:r>
      <w:bookmarkStart w:id="0" w:name="_GoBack"/>
      <w:bookmarkEnd w:id="0"/>
      <w:proofErr w:type="spellEnd"/>
    </w:p>
    <w:p w14:paraId="40523D8E" w14:textId="77777777" w:rsidR="00BC4234" w:rsidRDefault="00BC4234" w:rsidP="00454E49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r w:rsidRPr="00BC4234">
        <w:rPr>
          <w:b/>
          <w:bCs/>
          <w:color w:val="E36C0A"/>
          <w:sz w:val="32"/>
          <w:szCs w:val="32"/>
          <w:rtl/>
        </w:rPr>
        <w:t>מדור תקציב רגיל</w:t>
      </w:r>
    </w:p>
    <w:p w14:paraId="524B12E1" w14:textId="77777777" w:rsidR="00BC4234" w:rsidRDefault="00BC4234" w:rsidP="00454E49">
      <w:pPr>
        <w:spacing w:line="276" w:lineRule="auto"/>
        <w:jc w:val="center"/>
        <w:rPr>
          <w:rFonts w:ascii="Arial" w:hAnsi="Arial"/>
          <w:b/>
          <w:bCs/>
          <w:rtl/>
        </w:rPr>
      </w:pPr>
      <w:r w:rsidRPr="00BC4234">
        <w:rPr>
          <w:b/>
          <w:bCs/>
          <w:color w:val="E36C0A"/>
          <w:sz w:val="32"/>
          <w:szCs w:val="32"/>
          <w:rtl/>
        </w:rPr>
        <w:t>אגף תכנון תקצוב וכלכלה</w:t>
      </w:r>
    </w:p>
    <w:p w14:paraId="6B24110E" w14:textId="0BD0549F" w:rsidR="00411804" w:rsidRDefault="00411804" w:rsidP="004F0C35">
      <w:pPr>
        <w:jc w:val="left"/>
        <w:rPr>
          <w:rFonts w:ascii="Arial" w:hAnsi="Arial"/>
          <w:b/>
          <w:bCs/>
          <w:rtl/>
        </w:rPr>
      </w:pPr>
      <w:r w:rsidRPr="00407D58">
        <w:rPr>
          <w:rFonts w:ascii="Arial" w:hAnsi="Arial" w:hint="cs"/>
          <w:b/>
          <w:bCs/>
          <w:rtl/>
        </w:rPr>
        <w:t>תיאור התפקיד:</w:t>
      </w:r>
    </w:p>
    <w:p w14:paraId="5187F2FF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BC4234">
        <w:rPr>
          <w:rFonts w:ascii="David" w:hAnsi="David" w:cs="David" w:hint="cs"/>
          <w:sz w:val="24"/>
          <w:szCs w:val="24"/>
          <w:rtl/>
        </w:rPr>
        <w:t>תקצוב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יחידות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האוניברסיטה ופעילויותיה במסגרת התקציב הרגיל.</w:t>
      </w:r>
    </w:p>
    <w:p w14:paraId="6781F12F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>ביצוע מעקב ובקרה שוטפים על משאבים</w:t>
      </w:r>
      <w:r w:rsidRPr="00BC4234">
        <w:rPr>
          <w:rFonts w:ascii="David" w:hAnsi="David" w:cs="David" w:hint="cs"/>
          <w:sz w:val="24"/>
          <w:szCs w:val="24"/>
        </w:rPr>
        <w:t>.</w:t>
      </w:r>
    </w:p>
    <w:p w14:paraId="7F0E7C06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BC4234">
        <w:rPr>
          <w:rFonts w:ascii="David" w:hAnsi="David" w:cs="David" w:hint="cs"/>
          <w:sz w:val="24"/>
          <w:szCs w:val="24"/>
          <w:rtl/>
        </w:rPr>
        <w:t>איסוף וניתוח מידע כלכלי ותקציבי בנושאים רלוונטיים.</w:t>
      </w:r>
    </w:p>
    <w:p w14:paraId="69B8FE38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  <w:rtl/>
        </w:rPr>
      </w:pPr>
      <w:r w:rsidRPr="00BC4234">
        <w:rPr>
          <w:rFonts w:ascii="David" w:hAnsi="David" w:cs="David" w:hint="cs"/>
          <w:sz w:val="24"/>
          <w:szCs w:val="24"/>
          <w:rtl/>
        </w:rPr>
        <w:t>הכנת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חוות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דעת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מקצועית, ניירות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עמדה, בדיקות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כלכליות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ותמחור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פעילויות.</w:t>
      </w:r>
    </w:p>
    <w:p w14:paraId="78FD96E9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>הכנת דיווחים תקציביים שוטפים לגורמי פנים ולגורמי חוץ</w:t>
      </w:r>
      <w:r w:rsidRPr="00BC4234">
        <w:rPr>
          <w:rFonts w:ascii="David" w:hAnsi="David" w:cs="David" w:hint="cs"/>
          <w:sz w:val="24"/>
          <w:szCs w:val="24"/>
        </w:rPr>
        <w:t>.</w:t>
      </w:r>
    </w:p>
    <w:p w14:paraId="3393706A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>סיוע בקידום ופיתוח מערכות תקציב ממוחשבות.</w:t>
      </w:r>
    </w:p>
    <w:p w14:paraId="3A4C7171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 xml:space="preserve">שותפות בניהול מו"מ עם גורמי פנים וגורמי חוץ אוניברסיטאיים. </w:t>
      </w:r>
    </w:p>
    <w:p w14:paraId="21A8DB36" w14:textId="77777777" w:rsidR="00BC4234" w:rsidRPr="00BC4234" w:rsidRDefault="00BC4234" w:rsidP="004F0C35">
      <w:pPr>
        <w:pStyle w:val="af"/>
        <w:numPr>
          <w:ilvl w:val="0"/>
          <w:numId w:val="15"/>
        </w:numPr>
        <w:tabs>
          <w:tab w:val="num" w:pos="708"/>
        </w:tabs>
        <w:spacing w:before="120" w:after="120" w:line="36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>ביצוע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מטלות</w:t>
      </w:r>
      <w:r w:rsidRPr="00BC4234">
        <w:rPr>
          <w:rFonts w:ascii="David" w:hAnsi="David" w:cs="David" w:hint="cs"/>
          <w:sz w:val="24"/>
          <w:szCs w:val="24"/>
        </w:rPr>
        <w:t xml:space="preserve"> </w:t>
      </w:r>
      <w:r w:rsidRPr="00BC4234">
        <w:rPr>
          <w:rFonts w:ascii="David" w:hAnsi="David" w:cs="David" w:hint="cs"/>
          <w:sz w:val="24"/>
          <w:szCs w:val="24"/>
          <w:rtl/>
        </w:rPr>
        <w:t>נוספות בהנחיית הממונה.</w:t>
      </w:r>
    </w:p>
    <w:p w14:paraId="7AB4BAC2" w14:textId="25DF1550" w:rsidR="004E1818" w:rsidRDefault="00411804" w:rsidP="004F0C35">
      <w:pPr>
        <w:pStyle w:val="af"/>
        <w:numPr>
          <w:ilvl w:val="0"/>
          <w:numId w:val="15"/>
        </w:numPr>
        <w:spacing w:line="360" w:lineRule="auto"/>
        <w:outlineLvl w:val="0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 xml:space="preserve">כפיפות: </w:t>
      </w:r>
      <w:r w:rsidR="00BC4234" w:rsidRPr="00BC4234">
        <w:rPr>
          <w:rFonts w:ascii="David" w:hAnsi="David" w:cs="David" w:hint="cs"/>
          <w:sz w:val="24"/>
          <w:szCs w:val="24"/>
          <w:rtl/>
        </w:rPr>
        <w:t>רמ"ד תקציב רגיל.</w:t>
      </w:r>
    </w:p>
    <w:p w14:paraId="7A4154FB" w14:textId="77777777" w:rsidR="003124EF" w:rsidRPr="00BC4234" w:rsidRDefault="003124EF" w:rsidP="003124EF">
      <w:pPr>
        <w:pStyle w:val="af"/>
        <w:spacing w:line="360" w:lineRule="auto"/>
        <w:outlineLvl w:val="0"/>
        <w:rPr>
          <w:rFonts w:ascii="David" w:hAnsi="David" w:cs="David"/>
          <w:sz w:val="24"/>
          <w:szCs w:val="24"/>
          <w:rtl/>
        </w:rPr>
      </w:pPr>
    </w:p>
    <w:p w14:paraId="146D7DFE" w14:textId="77777777" w:rsidR="00411804" w:rsidRDefault="00411804" w:rsidP="00A86496">
      <w:pPr>
        <w:spacing w:before="120" w:line="480" w:lineRule="auto"/>
        <w:rPr>
          <w:rFonts w:ascii="Arial" w:hAnsi="Arial"/>
          <w:b/>
          <w:bCs/>
          <w:rtl/>
        </w:rPr>
      </w:pPr>
      <w:r w:rsidRPr="007D734A">
        <w:rPr>
          <w:rFonts w:ascii="Arial" w:hAnsi="Arial" w:hint="cs"/>
          <w:b/>
          <w:bCs/>
          <w:rtl/>
        </w:rPr>
        <w:t>דרישות התפקיד:</w:t>
      </w:r>
    </w:p>
    <w:p w14:paraId="3238C5A3" w14:textId="717E8B9E" w:rsidR="00BC4234" w:rsidRPr="00BC4234" w:rsidRDefault="00BC4234" w:rsidP="00A86496">
      <w:pPr>
        <w:pStyle w:val="af"/>
        <w:numPr>
          <w:ilvl w:val="0"/>
          <w:numId w:val="16"/>
        </w:numPr>
        <w:spacing w:line="48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 xml:space="preserve">תואר אקדמי ראשון בכלכלה – חד חוגי או דו חוגי עם תחומיים כלכליים או ריאליים, ראיית חשבון, </w:t>
      </w:r>
      <w:r w:rsidR="007D10D3">
        <w:rPr>
          <w:rFonts w:ascii="David" w:hAnsi="David" w:cs="David" w:hint="cs"/>
          <w:sz w:val="24"/>
          <w:szCs w:val="24"/>
          <w:rtl/>
        </w:rPr>
        <w:t xml:space="preserve">           </w:t>
      </w:r>
      <w:r w:rsidRPr="00BC4234">
        <w:rPr>
          <w:rFonts w:ascii="David" w:hAnsi="David" w:cs="David" w:hint="cs"/>
          <w:sz w:val="24"/>
          <w:szCs w:val="24"/>
          <w:rtl/>
        </w:rPr>
        <w:t>הנדסת תעשייה וניהול.</w:t>
      </w:r>
    </w:p>
    <w:p w14:paraId="4702C014" w14:textId="77777777" w:rsidR="00BC4234" w:rsidRPr="00BC4234" w:rsidRDefault="00BC4234" w:rsidP="00A86496">
      <w:pPr>
        <w:pStyle w:val="af"/>
        <w:numPr>
          <w:ilvl w:val="0"/>
          <w:numId w:val="16"/>
        </w:numPr>
        <w:spacing w:line="480" w:lineRule="auto"/>
        <w:rPr>
          <w:rFonts w:ascii="David" w:hAnsi="David" w:cs="David"/>
          <w:sz w:val="24"/>
          <w:szCs w:val="24"/>
          <w:rtl/>
        </w:rPr>
      </w:pPr>
      <w:r w:rsidRPr="00BC4234">
        <w:rPr>
          <w:rFonts w:ascii="David" w:hAnsi="David" w:cs="David" w:hint="cs"/>
          <w:sz w:val="24"/>
          <w:szCs w:val="24"/>
          <w:rtl/>
        </w:rPr>
        <w:t>ניסיון של 4 שנים בתחומים רלוונטיים.</w:t>
      </w:r>
    </w:p>
    <w:p w14:paraId="4F8F8C24" w14:textId="77777777" w:rsidR="00BC4234" w:rsidRPr="00BC4234" w:rsidRDefault="00BC4234" w:rsidP="00A86496">
      <w:pPr>
        <w:pStyle w:val="af"/>
        <w:numPr>
          <w:ilvl w:val="0"/>
          <w:numId w:val="16"/>
        </w:numPr>
        <w:spacing w:line="48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>ניסיון עבודה עם מערכות תקציב וכספים ממוחשבות.</w:t>
      </w:r>
    </w:p>
    <w:p w14:paraId="510028DA" w14:textId="77777777" w:rsidR="00BC4234" w:rsidRPr="00BC4234" w:rsidRDefault="00BC4234" w:rsidP="00A86496">
      <w:pPr>
        <w:pStyle w:val="af"/>
        <w:numPr>
          <w:ilvl w:val="0"/>
          <w:numId w:val="16"/>
        </w:numPr>
        <w:spacing w:line="480" w:lineRule="auto"/>
        <w:rPr>
          <w:rFonts w:ascii="David" w:hAnsi="David" w:cs="David"/>
          <w:sz w:val="24"/>
          <w:szCs w:val="24"/>
        </w:rPr>
      </w:pPr>
      <w:r w:rsidRPr="00BC4234">
        <w:rPr>
          <w:rFonts w:ascii="David" w:hAnsi="David" w:cs="David" w:hint="cs"/>
          <w:sz w:val="24"/>
          <w:szCs w:val="24"/>
          <w:rtl/>
        </w:rPr>
        <w:t>ניסיון בכתיבת ניירות עמדה והצגת נתונים.</w:t>
      </w:r>
    </w:p>
    <w:p w14:paraId="3CBF3CD5" w14:textId="77777777" w:rsidR="00411804" w:rsidRPr="007D734A" w:rsidRDefault="00411804" w:rsidP="00411804">
      <w:pPr>
        <w:framePr w:hSpace="180" w:wrap="around" w:vAnchor="text" w:hAnchor="margin" w:y="-175"/>
        <w:spacing w:line="240" w:lineRule="auto"/>
        <w:ind w:left="360"/>
        <w:rPr>
          <w:sz w:val="22"/>
          <w:szCs w:val="22"/>
          <w:rtl/>
        </w:rPr>
      </w:pPr>
      <w:r w:rsidRPr="007D734A">
        <w:rPr>
          <w:sz w:val="22"/>
          <w:szCs w:val="22"/>
          <w:rtl/>
        </w:rPr>
        <w:t xml:space="preserve">                </w:t>
      </w:r>
    </w:p>
    <w:p w14:paraId="0F8D7C64" w14:textId="77777777" w:rsidR="00411804" w:rsidRDefault="00411804" w:rsidP="00411804">
      <w:pPr>
        <w:tabs>
          <w:tab w:val="left" w:pos="1064"/>
        </w:tabs>
        <w:spacing w:line="240" w:lineRule="auto"/>
        <w:rPr>
          <w:b/>
          <w:bCs/>
          <w:color w:val="E36C0A"/>
          <w:rtl/>
        </w:rPr>
      </w:pPr>
    </w:p>
    <w:p w14:paraId="41E9C6F8" w14:textId="77777777" w:rsidR="00411804" w:rsidRPr="007D734A" w:rsidRDefault="00411804" w:rsidP="00411804">
      <w:pPr>
        <w:tabs>
          <w:tab w:val="left" w:pos="1064"/>
        </w:tabs>
        <w:spacing w:line="240" w:lineRule="auto"/>
        <w:rPr>
          <w:b/>
          <w:bCs/>
          <w:rtl/>
        </w:rPr>
      </w:pPr>
      <w:r w:rsidRPr="007D734A">
        <w:rPr>
          <w:rFonts w:hint="cs"/>
          <w:b/>
          <w:bCs/>
          <w:color w:val="E36C0A"/>
          <w:rtl/>
        </w:rPr>
        <w:t>היקף:</w:t>
      </w:r>
      <w:r w:rsidRPr="007D734A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100%</w:t>
      </w:r>
    </w:p>
    <w:p w14:paraId="36074221" w14:textId="77777777" w:rsidR="00454E49" w:rsidRDefault="00454E49" w:rsidP="00454E49">
      <w:pPr>
        <w:tabs>
          <w:tab w:val="left" w:pos="1064"/>
        </w:tabs>
        <w:spacing w:line="276" w:lineRule="auto"/>
        <w:rPr>
          <w:b/>
          <w:bCs/>
          <w:color w:val="E36C0A"/>
          <w:sz w:val="22"/>
          <w:szCs w:val="22"/>
          <w:rtl/>
        </w:rPr>
      </w:pPr>
    </w:p>
    <w:p w14:paraId="4F80BD23" w14:textId="77777777" w:rsidR="00454E49" w:rsidRDefault="00454E49" w:rsidP="00454E49">
      <w:pPr>
        <w:spacing w:line="276" w:lineRule="auto"/>
        <w:jc w:val="center"/>
        <w:rPr>
          <w:b/>
          <w:bCs/>
          <w:snapToGrid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הגשת מועמדות תיעשה דרך אתר האוניברסיטה יש להיכנס לקישור הבא:</w:t>
      </w:r>
    </w:p>
    <w:p w14:paraId="18E4B6B1" w14:textId="77777777" w:rsidR="00454E49" w:rsidRDefault="006E76CB" w:rsidP="00454E49">
      <w:pPr>
        <w:autoSpaceDE w:val="0"/>
        <w:autoSpaceDN w:val="0"/>
        <w:adjustRightInd w:val="0"/>
        <w:spacing w:line="240" w:lineRule="auto"/>
        <w:jc w:val="center"/>
        <w:rPr>
          <w:b/>
          <w:bCs/>
          <w:rtl/>
        </w:rPr>
      </w:pPr>
      <w:hyperlink r:id="rId9" w:history="1">
        <w:r w:rsidR="00454E49">
          <w:rPr>
            <w:rStyle w:val="Hyperlink"/>
          </w:rPr>
          <w:t>https://in.bgu.ac.il/hr/career/Pages/Wanted.aspx</w:t>
        </w:r>
      </w:hyperlink>
    </w:p>
    <w:p w14:paraId="19416903" w14:textId="77777777" w:rsidR="00454E49" w:rsidRDefault="00454E49" w:rsidP="00454E49">
      <w:pPr>
        <w:spacing w:line="240" w:lineRule="auto"/>
        <w:rPr>
          <w:b/>
          <w:bCs/>
          <w:rtl/>
        </w:rPr>
      </w:pPr>
    </w:p>
    <w:p w14:paraId="7D666137" w14:textId="77777777" w:rsidR="00454E49" w:rsidRDefault="00454E49" w:rsidP="00454E49">
      <w:pPr>
        <w:spacing w:line="240" w:lineRule="auto"/>
        <w:rPr>
          <w:b/>
          <w:bCs/>
          <w:sz w:val="22"/>
          <w:szCs w:val="22"/>
          <w:rtl/>
        </w:rPr>
      </w:pPr>
    </w:p>
    <w:p w14:paraId="5BAC85F9" w14:textId="77777777" w:rsidR="00454E49" w:rsidRDefault="00454E49" w:rsidP="00454E49">
      <w:pPr>
        <w:spacing w:line="240" w:lineRule="auto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14:paraId="049C7934" w14:textId="77777777" w:rsidR="00454E49" w:rsidRDefault="00454E49" w:rsidP="00454E49">
      <w:pPr>
        <w:spacing w:line="240" w:lineRule="auto"/>
        <w:jc w:val="center"/>
        <w:rPr>
          <w:rFonts w:cs="Times New Roman"/>
          <w:spacing w:val="0"/>
          <w:kern w:val="0"/>
          <w:sz w:val="22"/>
          <w:szCs w:val="22"/>
          <w:rtl/>
          <w:lang w:eastAsia="en-US"/>
        </w:rPr>
      </w:pPr>
      <w:r>
        <w:rPr>
          <w:rFonts w:ascii="Arial" w:hAnsi="Arial" w:cs="Arial"/>
          <w:b/>
          <w:bCs/>
          <w:rtl/>
          <w:lang w:bidi="ar-SA"/>
        </w:rPr>
        <w:t>جامعة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بن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غوريون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في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النقب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تعمل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نحو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تعددية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التشغيل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وتشجع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المواطنين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العرب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لتقدم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للمناقصات</w:t>
      </w:r>
    </w:p>
    <w:p w14:paraId="01E267E8" w14:textId="77777777" w:rsidR="00454E49" w:rsidRDefault="00454E49" w:rsidP="00454E49">
      <w:pPr>
        <w:tabs>
          <w:tab w:val="left" w:pos="6608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65B8E29B" w14:textId="77777777" w:rsidR="00454E49" w:rsidRDefault="00454E49" w:rsidP="00454E49">
      <w:pPr>
        <w:spacing w:line="240" w:lineRule="auto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התפקיד.</w:t>
      </w:r>
    </w:p>
    <w:p w14:paraId="73ACCF25" w14:textId="77777777" w:rsidR="003E42A6" w:rsidRPr="00D81BD3" w:rsidRDefault="003E42A6" w:rsidP="000A1767">
      <w:pPr>
        <w:tabs>
          <w:tab w:val="left" w:pos="1064"/>
        </w:tabs>
        <w:spacing w:line="240" w:lineRule="auto"/>
        <w:rPr>
          <w:b/>
          <w:bCs/>
          <w:sz w:val="22"/>
          <w:szCs w:val="22"/>
          <w:rtl/>
        </w:rPr>
      </w:pPr>
    </w:p>
    <w:sectPr w:rsidR="003E42A6" w:rsidRPr="00D81BD3" w:rsidSect="00372C1F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24E2" w14:textId="77777777" w:rsidR="006E76CB" w:rsidRDefault="006E76CB">
      <w:r>
        <w:separator/>
      </w:r>
    </w:p>
  </w:endnote>
  <w:endnote w:type="continuationSeparator" w:id="0">
    <w:p w14:paraId="6FBEE319" w14:textId="77777777" w:rsidR="006E76CB" w:rsidRDefault="006E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31F79" w14:textId="77777777" w:rsidR="006E76CB" w:rsidRDefault="006E76CB">
      <w:r>
        <w:separator/>
      </w:r>
    </w:p>
  </w:footnote>
  <w:footnote w:type="continuationSeparator" w:id="0">
    <w:p w14:paraId="392CDD41" w14:textId="77777777" w:rsidR="006E76CB" w:rsidRDefault="006E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E18"/>
    <w:multiLevelType w:val="hybridMultilevel"/>
    <w:tmpl w:val="88E4FB14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424"/>
    <w:multiLevelType w:val="hybridMultilevel"/>
    <w:tmpl w:val="9C06282A"/>
    <w:lvl w:ilvl="0" w:tplc="04090013">
      <w:start w:val="1"/>
      <w:numFmt w:val="hebrew1"/>
      <w:lvlText w:val="%1."/>
      <w:lvlJc w:val="center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6"/>
        </w:tabs>
        <w:ind w:left="-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44"/>
        </w:tabs>
        <w:ind w:left="6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4"/>
        </w:tabs>
        <w:ind w:left="28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44"/>
        </w:tabs>
        <w:ind w:left="42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64"/>
        </w:tabs>
        <w:ind w:left="4964" w:hanging="180"/>
      </w:pPr>
    </w:lvl>
  </w:abstractNum>
  <w:abstractNum w:abstractNumId="2" w15:restartNumberingAfterBreak="0">
    <w:nsid w:val="0B783C8F"/>
    <w:multiLevelType w:val="hybridMultilevel"/>
    <w:tmpl w:val="014AB62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80A"/>
    <w:multiLevelType w:val="hybridMultilevel"/>
    <w:tmpl w:val="A24A7D80"/>
    <w:lvl w:ilvl="0" w:tplc="0E2046D8">
      <w:start w:val="1"/>
      <w:numFmt w:val="hebrew1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71C47"/>
    <w:multiLevelType w:val="hybridMultilevel"/>
    <w:tmpl w:val="E7789CB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3EC1"/>
    <w:multiLevelType w:val="hybridMultilevel"/>
    <w:tmpl w:val="66BE13AA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6541"/>
    <w:multiLevelType w:val="hybridMultilevel"/>
    <w:tmpl w:val="93E431F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23FA4"/>
    <w:multiLevelType w:val="multilevel"/>
    <w:tmpl w:val="E6747284"/>
    <w:styleLink w:val="1"/>
    <w:lvl w:ilvl="0">
      <w:start w:val="1"/>
      <w:numFmt w:val="hebrew1"/>
      <w:lvlText w:val="%1."/>
      <w:lvlJc w:val="center"/>
      <w:pPr>
        <w:ind w:left="720" w:hanging="360"/>
      </w:pPr>
      <w:rPr>
        <w:rFonts w:ascii="Times New Roman" w:eastAsia="MS Mincho" w:hAnsi="Times New Roman" w:cs="Davi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0438D"/>
    <w:multiLevelType w:val="hybridMultilevel"/>
    <w:tmpl w:val="72208FFC"/>
    <w:lvl w:ilvl="0" w:tplc="04090013">
      <w:start w:val="1"/>
      <w:numFmt w:val="hebrew1"/>
      <w:lvlText w:val="%1."/>
      <w:lvlJc w:val="center"/>
      <w:pPr>
        <w:ind w:left="801" w:hanging="360"/>
      </w:pPr>
    </w:lvl>
    <w:lvl w:ilvl="1" w:tplc="04090019">
      <w:start w:val="1"/>
      <w:numFmt w:val="lowerLetter"/>
      <w:lvlText w:val="%2."/>
      <w:lvlJc w:val="left"/>
      <w:pPr>
        <w:ind w:left="1521" w:hanging="360"/>
      </w:pPr>
    </w:lvl>
    <w:lvl w:ilvl="2" w:tplc="0409001B">
      <w:start w:val="1"/>
      <w:numFmt w:val="lowerRoman"/>
      <w:lvlText w:val="%3."/>
      <w:lvlJc w:val="right"/>
      <w:pPr>
        <w:ind w:left="2241" w:hanging="180"/>
      </w:pPr>
    </w:lvl>
    <w:lvl w:ilvl="3" w:tplc="0409000F">
      <w:start w:val="1"/>
      <w:numFmt w:val="decimal"/>
      <w:lvlText w:val="%4."/>
      <w:lvlJc w:val="left"/>
      <w:pPr>
        <w:ind w:left="2961" w:hanging="360"/>
      </w:pPr>
    </w:lvl>
    <w:lvl w:ilvl="4" w:tplc="04090019">
      <w:start w:val="1"/>
      <w:numFmt w:val="lowerLetter"/>
      <w:lvlText w:val="%5."/>
      <w:lvlJc w:val="left"/>
      <w:pPr>
        <w:ind w:left="3681" w:hanging="360"/>
      </w:pPr>
    </w:lvl>
    <w:lvl w:ilvl="5" w:tplc="0409001B">
      <w:start w:val="1"/>
      <w:numFmt w:val="lowerRoman"/>
      <w:lvlText w:val="%6."/>
      <w:lvlJc w:val="right"/>
      <w:pPr>
        <w:ind w:left="4401" w:hanging="180"/>
      </w:pPr>
    </w:lvl>
    <w:lvl w:ilvl="6" w:tplc="0409000F">
      <w:start w:val="1"/>
      <w:numFmt w:val="decimal"/>
      <w:lvlText w:val="%7."/>
      <w:lvlJc w:val="left"/>
      <w:pPr>
        <w:ind w:left="5121" w:hanging="360"/>
      </w:pPr>
    </w:lvl>
    <w:lvl w:ilvl="7" w:tplc="04090019">
      <w:start w:val="1"/>
      <w:numFmt w:val="lowerLetter"/>
      <w:lvlText w:val="%8."/>
      <w:lvlJc w:val="left"/>
      <w:pPr>
        <w:ind w:left="5841" w:hanging="360"/>
      </w:pPr>
    </w:lvl>
    <w:lvl w:ilvl="8" w:tplc="0409001B">
      <w:start w:val="1"/>
      <w:numFmt w:val="lowerRoman"/>
      <w:lvlText w:val="%9."/>
      <w:lvlJc w:val="right"/>
      <w:pPr>
        <w:ind w:left="6561" w:hanging="180"/>
      </w:pPr>
    </w:lvl>
  </w:abstractNum>
  <w:abstractNum w:abstractNumId="10" w15:restartNumberingAfterBreak="0">
    <w:nsid w:val="4F3913A3"/>
    <w:multiLevelType w:val="hybridMultilevel"/>
    <w:tmpl w:val="F6A80F3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A93C8F"/>
    <w:multiLevelType w:val="hybridMultilevel"/>
    <w:tmpl w:val="45927D64"/>
    <w:lvl w:ilvl="0" w:tplc="01CC6844">
      <w:start w:val="1"/>
      <w:numFmt w:val="hebrew1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6"/>
        </w:tabs>
        <w:ind w:left="-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4"/>
        </w:tabs>
        <w:ind w:left="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44"/>
        </w:tabs>
        <w:ind w:left="4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4"/>
        </w:tabs>
        <w:ind w:left="4964" w:hanging="180"/>
      </w:pPr>
    </w:lvl>
  </w:abstractNum>
  <w:abstractNum w:abstractNumId="13" w15:restartNumberingAfterBreak="0">
    <w:nsid w:val="76E2127B"/>
    <w:multiLevelType w:val="hybridMultilevel"/>
    <w:tmpl w:val="652A79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70E03"/>
    <w:multiLevelType w:val="hybridMultilevel"/>
    <w:tmpl w:val="8266F348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4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D"/>
    <w:rsid w:val="00001A5C"/>
    <w:rsid w:val="0000245F"/>
    <w:rsid w:val="00004995"/>
    <w:rsid w:val="00005A41"/>
    <w:rsid w:val="00007496"/>
    <w:rsid w:val="0001033F"/>
    <w:rsid w:val="00010578"/>
    <w:rsid w:val="00010C1D"/>
    <w:rsid w:val="00016296"/>
    <w:rsid w:val="000171F6"/>
    <w:rsid w:val="000205E9"/>
    <w:rsid w:val="00020BCD"/>
    <w:rsid w:val="00020D3C"/>
    <w:rsid w:val="000210D0"/>
    <w:rsid w:val="00023115"/>
    <w:rsid w:val="00023781"/>
    <w:rsid w:val="00024E5E"/>
    <w:rsid w:val="00026C54"/>
    <w:rsid w:val="00027A8F"/>
    <w:rsid w:val="000316C9"/>
    <w:rsid w:val="00031894"/>
    <w:rsid w:val="00032856"/>
    <w:rsid w:val="0003434D"/>
    <w:rsid w:val="00034FBC"/>
    <w:rsid w:val="00037F85"/>
    <w:rsid w:val="0004073C"/>
    <w:rsid w:val="00043F1F"/>
    <w:rsid w:val="00044DBC"/>
    <w:rsid w:val="00045A1B"/>
    <w:rsid w:val="000468D6"/>
    <w:rsid w:val="00046EFC"/>
    <w:rsid w:val="00051CEF"/>
    <w:rsid w:val="00053686"/>
    <w:rsid w:val="00053F4E"/>
    <w:rsid w:val="00054E18"/>
    <w:rsid w:val="000553E4"/>
    <w:rsid w:val="00056C24"/>
    <w:rsid w:val="00056F6D"/>
    <w:rsid w:val="00056F8D"/>
    <w:rsid w:val="00057C4C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1543"/>
    <w:rsid w:val="000824B7"/>
    <w:rsid w:val="00082A15"/>
    <w:rsid w:val="00084975"/>
    <w:rsid w:val="0008648C"/>
    <w:rsid w:val="00086CAF"/>
    <w:rsid w:val="00087E18"/>
    <w:rsid w:val="00090092"/>
    <w:rsid w:val="00090BC0"/>
    <w:rsid w:val="000910B6"/>
    <w:rsid w:val="00093188"/>
    <w:rsid w:val="0009488F"/>
    <w:rsid w:val="000953FA"/>
    <w:rsid w:val="00095665"/>
    <w:rsid w:val="00095814"/>
    <w:rsid w:val="00095E19"/>
    <w:rsid w:val="00095F6B"/>
    <w:rsid w:val="000A1767"/>
    <w:rsid w:val="000A1D7A"/>
    <w:rsid w:val="000A1F6D"/>
    <w:rsid w:val="000A2531"/>
    <w:rsid w:val="000A3B00"/>
    <w:rsid w:val="000A6230"/>
    <w:rsid w:val="000B31E1"/>
    <w:rsid w:val="000B44F4"/>
    <w:rsid w:val="000B5519"/>
    <w:rsid w:val="000B5E6D"/>
    <w:rsid w:val="000B62E4"/>
    <w:rsid w:val="000B632D"/>
    <w:rsid w:val="000C07B2"/>
    <w:rsid w:val="000C1570"/>
    <w:rsid w:val="000C18CB"/>
    <w:rsid w:val="000C2631"/>
    <w:rsid w:val="000C6590"/>
    <w:rsid w:val="000C6C94"/>
    <w:rsid w:val="000C7E3D"/>
    <w:rsid w:val="000D16AA"/>
    <w:rsid w:val="000D1A7D"/>
    <w:rsid w:val="000D20C2"/>
    <w:rsid w:val="000D2409"/>
    <w:rsid w:val="000D2AA5"/>
    <w:rsid w:val="000D3081"/>
    <w:rsid w:val="000D4EB0"/>
    <w:rsid w:val="000D6B2D"/>
    <w:rsid w:val="000D7EF9"/>
    <w:rsid w:val="000E0ABE"/>
    <w:rsid w:val="000E27B7"/>
    <w:rsid w:val="000E2904"/>
    <w:rsid w:val="000E3FBC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5D52"/>
    <w:rsid w:val="00106040"/>
    <w:rsid w:val="001075C4"/>
    <w:rsid w:val="0010783E"/>
    <w:rsid w:val="001078C7"/>
    <w:rsid w:val="0011067E"/>
    <w:rsid w:val="0011084E"/>
    <w:rsid w:val="00112059"/>
    <w:rsid w:val="00113D3D"/>
    <w:rsid w:val="00116455"/>
    <w:rsid w:val="0011693D"/>
    <w:rsid w:val="00116F91"/>
    <w:rsid w:val="0011723B"/>
    <w:rsid w:val="001178C8"/>
    <w:rsid w:val="001217D7"/>
    <w:rsid w:val="00123000"/>
    <w:rsid w:val="00124B5A"/>
    <w:rsid w:val="00124FB3"/>
    <w:rsid w:val="00125787"/>
    <w:rsid w:val="00125A10"/>
    <w:rsid w:val="00126ACC"/>
    <w:rsid w:val="00127141"/>
    <w:rsid w:val="0013165A"/>
    <w:rsid w:val="00131DB8"/>
    <w:rsid w:val="001320E3"/>
    <w:rsid w:val="001340FA"/>
    <w:rsid w:val="00135092"/>
    <w:rsid w:val="001364EC"/>
    <w:rsid w:val="00140271"/>
    <w:rsid w:val="001406AB"/>
    <w:rsid w:val="00140EA6"/>
    <w:rsid w:val="00141EDE"/>
    <w:rsid w:val="00145640"/>
    <w:rsid w:val="001465C5"/>
    <w:rsid w:val="001479F4"/>
    <w:rsid w:val="001505B0"/>
    <w:rsid w:val="00150A32"/>
    <w:rsid w:val="001511F1"/>
    <w:rsid w:val="00151EE2"/>
    <w:rsid w:val="001525DC"/>
    <w:rsid w:val="001532A3"/>
    <w:rsid w:val="00153C7E"/>
    <w:rsid w:val="0015528C"/>
    <w:rsid w:val="001563C3"/>
    <w:rsid w:val="001565A8"/>
    <w:rsid w:val="00157F2C"/>
    <w:rsid w:val="00160C3A"/>
    <w:rsid w:val="00162402"/>
    <w:rsid w:val="001638E0"/>
    <w:rsid w:val="00163BA2"/>
    <w:rsid w:val="00164497"/>
    <w:rsid w:val="0016450C"/>
    <w:rsid w:val="00164A3E"/>
    <w:rsid w:val="00166514"/>
    <w:rsid w:val="00167355"/>
    <w:rsid w:val="00170BFB"/>
    <w:rsid w:val="0017151C"/>
    <w:rsid w:val="001718A6"/>
    <w:rsid w:val="00172390"/>
    <w:rsid w:val="001724B6"/>
    <w:rsid w:val="001756D1"/>
    <w:rsid w:val="001772EF"/>
    <w:rsid w:val="001800EC"/>
    <w:rsid w:val="00181DDE"/>
    <w:rsid w:val="00182203"/>
    <w:rsid w:val="00185826"/>
    <w:rsid w:val="0019317F"/>
    <w:rsid w:val="00194BBE"/>
    <w:rsid w:val="001A19D1"/>
    <w:rsid w:val="001A2BB1"/>
    <w:rsid w:val="001A2D41"/>
    <w:rsid w:val="001A4653"/>
    <w:rsid w:val="001A4BBD"/>
    <w:rsid w:val="001A4BC3"/>
    <w:rsid w:val="001A50F3"/>
    <w:rsid w:val="001A55EB"/>
    <w:rsid w:val="001A67CD"/>
    <w:rsid w:val="001A6A74"/>
    <w:rsid w:val="001B1D59"/>
    <w:rsid w:val="001B25B2"/>
    <w:rsid w:val="001B306B"/>
    <w:rsid w:val="001B4853"/>
    <w:rsid w:val="001B4F54"/>
    <w:rsid w:val="001B5050"/>
    <w:rsid w:val="001B548E"/>
    <w:rsid w:val="001B64DC"/>
    <w:rsid w:val="001B68B1"/>
    <w:rsid w:val="001B6961"/>
    <w:rsid w:val="001B76FF"/>
    <w:rsid w:val="001C3710"/>
    <w:rsid w:val="001C553E"/>
    <w:rsid w:val="001C573D"/>
    <w:rsid w:val="001C6CA5"/>
    <w:rsid w:val="001C7726"/>
    <w:rsid w:val="001D00EE"/>
    <w:rsid w:val="001D1C86"/>
    <w:rsid w:val="001D6E58"/>
    <w:rsid w:val="001D74B3"/>
    <w:rsid w:val="001E1243"/>
    <w:rsid w:val="001E1DE1"/>
    <w:rsid w:val="001E2004"/>
    <w:rsid w:val="001E2DC5"/>
    <w:rsid w:val="001E2FC3"/>
    <w:rsid w:val="001E60AA"/>
    <w:rsid w:val="001E6E20"/>
    <w:rsid w:val="001F059B"/>
    <w:rsid w:val="001F3C45"/>
    <w:rsid w:val="001F3F77"/>
    <w:rsid w:val="001F4A3B"/>
    <w:rsid w:val="001F4C1F"/>
    <w:rsid w:val="00201802"/>
    <w:rsid w:val="00202E98"/>
    <w:rsid w:val="00203631"/>
    <w:rsid w:val="002040B3"/>
    <w:rsid w:val="002050D6"/>
    <w:rsid w:val="00205171"/>
    <w:rsid w:val="0020555C"/>
    <w:rsid w:val="00205EE3"/>
    <w:rsid w:val="00207F04"/>
    <w:rsid w:val="0021100C"/>
    <w:rsid w:val="00213893"/>
    <w:rsid w:val="00213D8C"/>
    <w:rsid w:val="00215114"/>
    <w:rsid w:val="00216C77"/>
    <w:rsid w:val="00216D09"/>
    <w:rsid w:val="00217F53"/>
    <w:rsid w:val="00220851"/>
    <w:rsid w:val="00220F4E"/>
    <w:rsid w:val="00223108"/>
    <w:rsid w:val="002232E6"/>
    <w:rsid w:val="00223CAA"/>
    <w:rsid w:val="00223F13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2B6"/>
    <w:rsid w:val="00236847"/>
    <w:rsid w:val="00237450"/>
    <w:rsid w:val="002414A8"/>
    <w:rsid w:val="00242D75"/>
    <w:rsid w:val="00244C10"/>
    <w:rsid w:val="00247095"/>
    <w:rsid w:val="002473E5"/>
    <w:rsid w:val="00251240"/>
    <w:rsid w:val="00251C27"/>
    <w:rsid w:val="0025282A"/>
    <w:rsid w:val="00253C40"/>
    <w:rsid w:val="0025419D"/>
    <w:rsid w:val="0025547B"/>
    <w:rsid w:val="002554EC"/>
    <w:rsid w:val="00255579"/>
    <w:rsid w:val="00257761"/>
    <w:rsid w:val="0026173D"/>
    <w:rsid w:val="00263E75"/>
    <w:rsid w:val="0026507E"/>
    <w:rsid w:val="00265EF9"/>
    <w:rsid w:val="00265F1F"/>
    <w:rsid w:val="002665DE"/>
    <w:rsid w:val="00266EF5"/>
    <w:rsid w:val="002675E5"/>
    <w:rsid w:val="00267976"/>
    <w:rsid w:val="00270A9D"/>
    <w:rsid w:val="00273B04"/>
    <w:rsid w:val="002752B5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F44"/>
    <w:rsid w:val="002929A4"/>
    <w:rsid w:val="002931BF"/>
    <w:rsid w:val="002934CD"/>
    <w:rsid w:val="00294F59"/>
    <w:rsid w:val="00295B7C"/>
    <w:rsid w:val="002A1515"/>
    <w:rsid w:val="002A1811"/>
    <w:rsid w:val="002A1D20"/>
    <w:rsid w:val="002A1D5F"/>
    <w:rsid w:val="002A28C3"/>
    <w:rsid w:val="002A2EF6"/>
    <w:rsid w:val="002A41F4"/>
    <w:rsid w:val="002A5AD7"/>
    <w:rsid w:val="002A611D"/>
    <w:rsid w:val="002A7E39"/>
    <w:rsid w:val="002B16B0"/>
    <w:rsid w:val="002B3314"/>
    <w:rsid w:val="002B3D8B"/>
    <w:rsid w:val="002B46DB"/>
    <w:rsid w:val="002B795D"/>
    <w:rsid w:val="002B7DB1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11B7"/>
    <w:rsid w:val="002D155F"/>
    <w:rsid w:val="002D30B2"/>
    <w:rsid w:val="002D3382"/>
    <w:rsid w:val="002D39EA"/>
    <w:rsid w:val="002D4D5F"/>
    <w:rsid w:val="002D76FD"/>
    <w:rsid w:val="002E02D7"/>
    <w:rsid w:val="002E0EB9"/>
    <w:rsid w:val="002E2549"/>
    <w:rsid w:val="002E2DB1"/>
    <w:rsid w:val="002E3E1B"/>
    <w:rsid w:val="002E497E"/>
    <w:rsid w:val="002E4F33"/>
    <w:rsid w:val="002F0899"/>
    <w:rsid w:val="002F0B77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46E6"/>
    <w:rsid w:val="00305036"/>
    <w:rsid w:val="003050C4"/>
    <w:rsid w:val="00305505"/>
    <w:rsid w:val="00311EAB"/>
    <w:rsid w:val="0031215B"/>
    <w:rsid w:val="003124EF"/>
    <w:rsid w:val="00313F5D"/>
    <w:rsid w:val="0031516C"/>
    <w:rsid w:val="0031523B"/>
    <w:rsid w:val="0031677E"/>
    <w:rsid w:val="00316B92"/>
    <w:rsid w:val="00317494"/>
    <w:rsid w:val="003177BB"/>
    <w:rsid w:val="00317876"/>
    <w:rsid w:val="0032013C"/>
    <w:rsid w:val="0032083D"/>
    <w:rsid w:val="0032228F"/>
    <w:rsid w:val="0032369B"/>
    <w:rsid w:val="003242D3"/>
    <w:rsid w:val="00324658"/>
    <w:rsid w:val="0032537B"/>
    <w:rsid w:val="003308B6"/>
    <w:rsid w:val="00330993"/>
    <w:rsid w:val="00331765"/>
    <w:rsid w:val="00332C5C"/>
    <w:rsid w:val="00332DB8"/>
    <w:rsid w:val="00332FE2"/>
    <w:rsid w:val="003333CE"/>
    <w:rsid w:val="00333668"/>
    <w:rsid w:val="00333733"/>
    <w:rsid w:val="00335DA4"/>
    <w:rsid w:val="0034340B"/>
    <w:rsid w:val="0035050F"/>
    <w:rsid w:val="0035112B"/>
    <w:rsid w:val="0035296E"/>
    <w:rsid w:val="0035360C"/>
    <w:rsid w:val="00354FD6"/>
    <w:rsid w:val="0035558D"/>
    <w:rsid w:val="003558BD"/>
    <w:rsid w:val="00356605"/>
    <w:rsid w:val="00356B09"/>
    <w:rsid w:val="00360147"/>
    <w:rsid w:val="00360371"/>
    <w:rsid w:val="003607ED"/>
    <w:rsid w:val="00360A05"/>
    <w:rsid w:val="00363F47"/>
    <w:rsid w:val="0036588E"/>
    <w:rsid w:val="00367189"/>
    <w:rsid w:val="00367A8A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3026"/>
    <w:rsid w:val="003946F1"/>
    <w:rsid w:val="00394BB3"/>
    <w:rsid w:val="00396002"/>
    <w:rsid w:val="003968D8"/>
    <w:rsid w:val="003A0C2B"/>
    <w:rsid w:val="003A10B8"/>
    <w:rsid w:val="003A2B8D"/>
    <w:rsid w:val="003A2CCF"/>
    <w:rsid w:val="003A2D67"/>
    <w:rsid w:val="003A414A"/>
    <w:rsid w:val="003A4F02"/>
    <w:rsid w:val="003A588C"/>
    <w:rsid w:val="003A79FF"/>
    <w:rsid w:val="003B0ABC"/>
    <w:rsid w:val="003B0D08"/>
    <w:rsid w:val="003B2965"/>
    <w:rsid w:val="003B3A7E"/>
    <w:rsid w:val="003B528E"/>
    <w:rsid w:val="003B5A10"/>
    <w:rsid w:val="003B5C52"/>
    <w:rsid w:val="003B76BF"/>
    <w:rsid w:val="003B7BD2"/>
    <w:rsid w:val="003C0E56"/>
    <w:rsid w:val="003C0FBD"/>
    <w:rsid w:val="003C1056"/>
    <w:rsid w:val="003C1A8D"/>
    <w:rsid w:val="003C2AA9"/>
    <w:rsid w:val="003C4222"/>
    <w:rsid w:val="003C4385"/>
    <w:rsid w:val="003C5099"/>
    <w:rsid w:val="003C725C"/>
    <w:rsid w:val="003C7359"/>
    <w:rsid w:val="003D3378"/>
    <w:rsid w:val="003D33DF"/>
    <w:rsid w:val="003D5C60"/>
    <w:rsid w:val="003D6492"/>
    <w:rsid w:val="003D7955"/>
    <w:rsid w:val="003E2371"/>
    <w:rsid w:val="003E29C3"/>
    <w:rsid w:val="003E314B"/>
    <w:rsid w:val="003E3507"/>
    <w:rsid w:val="003E42A6"/>
    <w:rsid w:val="003E5317"/>
    <w:rsid w:val="003F03E6"/>
    <w:rsid w:val="003F1C71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56A0"/>
    <w:rsid w:val="00406A9B"/>
    <w:rsid w:val="00406CF6"/>
    <w:rsid w:val="00407D58"/>
    <w:rsid w:val="00407ECA"/>
    <w:rsid w:val="0041014D"/>
    <w:rsid w:val="00410561"/>
    <w:rsid w:val="00411804"/>
    <w:rsid w:val="00413191"/>
    <w:rsid w:val="004142F6"/>
    <w:rsid w:val="00414859"/>
    <w:rsid w:val="00421678"/>
    <w:rsid w:val="00423613"/>
    <w:rsid w:val="004248D8"/>
    <w:rsid w:val="00425290"/>
    <w:rsid w:val="004260CD"/>
    <w:rsid w:val="004263F3"/>
    <w:rsid w:val="00426D5C"/>
    <w:rsid w:val="004302DD"/>
    <w:rsid w:val="00431B4A"/>
    <w:rsid w:val="00431CF3"/>
    <w:rsid w:val="004330D1"/>
    <w:rsid w:val="0043340F"/>
    <w:rsid w:val="004356D4"/>
    <w:rsid w:val="00436731"/>
    <w:rsid w:val="004378AB"/>
    <w:rsid w:val="00440469"/>
    <w:rsid w:val="004404D9"/>
    <w:rsid w:val="004427B6"/>
    <w:rsid w:val="0044537A"/>
    <w:rsid w:val="00445498"/>
    <w:rsid w:val="00445EF0"/>
    <w:rsid w:val="00447C4B"/>
    <w:rsid w:val="00447F0C"/>
    <w:rsid w:val="00450756"/>
    <w:rsid w:val="004518D6"/>
    <w:rsid w:val="00451C34"/>
    <w:rsid w:val="00453666"/>
    <w:rsid w:val="00453A13"/>
    <w:rsid w:val="00454CA6"/>
    <w:rsid w:val="00454E49"/>
    <w:rsid w:val="00455F80"/>
    <w:rsid w:val="004572BE"/>
    <w:rsid w:val="0046086F"/>
    <w:rsid w:val="00460DF8"/>
    <w:rsid w:val="00460EA2"/>
    <w:rsid w:val="0046211F"/>
    <w:rsid w:val="00462D5E"/>
    <w:rsid w:val="00464F02"/>
    <w:rsid w:val="0046541C"/>
    <w:rsid w:val="004670CD"/>
    <w:rsid w:val="00467F61"/>
    <w:rsid w:val="00471108"/>
    <w:rsid w:val="00471C91"/>
    <w:rsid w:val="00472494"/>
    <w:rsid w:val="00472844"/>
    <w:rsid w:val="0047309D"/>
    <w:rsid w:val="00473E7B"/>
    <w:rsid w:val="00474216"/>
    <w:rsid w:val="00477509"/>
    <w:rsid w:val="00480D9D"/>
    <w:rsid w:val="00481D3D"/>
    <w:rsid w:val="004826EC"/>
    <w:rsid w:val="00482963"/>
    <w:rsid w:val="00483F3C"/>
    <w:rsid w:val="00486114"/>
    <w:rsid w:val="00486513"/>
    <w:rsid w:val="004907B7"/>
    <w:rsid w:val="0049187A"/>
    <w:rsid w:val="00492E2E"/>
    <w:rsid w:val="00494100"/>
    <w:rsid w:val="00495011"/>
    <w:rsid w:val="00495F31"/>
    <w:rsid w:val="004961E0"/>
    <w:rsid w:val="00496AF7"/>
    <w:rsid w:val="00497137"/>
    <w:rsid w:val="004A0125"/>
    <w:rsid w:val="004A0314"/>
    <w:rsid w:val="004A1110"/>
    <w:rsid w:val="004A1CED"/>
    <w:rsid w:val="004A2627"/>
    <w:rsid w:val="004A41FA"/>
    <w:rsid w:val="004A4A4D"/>
    <w:rsid w:val="004A50D4"/>
    <w:rsid w:val="004A7013"/>
    <w:rsid w:val="004B248A"/>
    <w:rsid w:val="004B3282"/>
    <w:rsid w:val="004B4C73"/>
    <w:rsid w:val="004B5097"/>
    <w:rsid w:val="004B58B2"/>
    <w:rsid w:val="004B7B47"/>
    <w:rsid w:val="004B7DDD"/>
    <w:rsid w:val="004C084C"/>
    <w:rsid w:val="004C0ABF"/>
    <w:rsid w:val="004C1596"/>
    <w:rsid w:val="004C245C"/>
    <w:rsid w:val="004C2D72"/>
    <w:rsid w:val="004C3E76"/>
    <w:rsid w:val="004C4E69"/>
    <w:rsid w:val="004C7A9C"/>
    <w:rsid w:val="004C7D91"/>
    <w:rsid w:val="004D34BD"/>
    <w:rsid w:val="004D424D"/>
    <w:rsid w:val="004D44B5"/>
    <w:rsid w:val="004D52DB"/>
    <w:rsid w:val="004D5AE4"/>
    <w:rsid w:val="004D761D"/>
    <w:rsid w:val="004E1818"/>
    <w:rsid w:val="004E18DC"/>
    <w:rsid w:val="004E3013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06E4"/>
    <w:rsid w:val="004F0C35"/>
    <w:rsid w:val="004F23C7"/>
    <w:rsid w:val="004F28FF"/>
    <w:rsid w:val="004F3226"/>
    <w:rsid w:val="004F4C8A"/>
    <w:rsid w:val="004F50F9"/>
    <w:rsid w:val="004F63CD"/>
    <w:rsid w:val="004F63E0"/>
    <w:rsid w:val="004F7F3F"/>
    <w:rsid w:val="005002D7"/>
    <w:rsid w:val="00501EE5"/>
    <w:rsid w:val="00502DCF"/>
    <w:rsid w:val="005034E4"/>
    <w:rsid w:val="005035F4"/>
    <w:rsid w:val="0050424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44F"/>
    <w:rsid w:val="0052350F"/>
    <w:rsid w:val="005241D6"/>
    <w:rsid w:val="00524411"/>
    <w:rsid w:val="005252D8"/>
    <w:rsid w:val="0052567E"/>
    <w:rsid w:val="00526066"/>
    <w:rsid w:val="005264E5"/>
    <w:rsid w:val="00527BE4"/>
    <w:rsid w:val="00527D67"/>
    <w:rsid w:val="00530F38"/>
    <w:rsid w:val="00531045"/>
    <w:rsid w:val="00531263"/>
    <w:rsid w:val="00531629"/>
    <w:rsid w:val="00533412"/>
    <w:rsid w:val="005336AF"/>
    <w:rsid w:val="00534657"/>
    <w:rsid w:val="005356A7"/>
    <w:rsid w:val="00536845"/>
    <w:rsid w:val="005373D5"/>
    <w:rsid w:val="005373E2"/>
    <w:rsid w:val="00537D35"/>
    <w:rsid w:val="005401BD"/>
    <w:rsid w:val="00540F33"/>
    <w:rsid w:val="00542E4E"/>
    <w:rsid w:val="005430B1"/>
    <w:rsid w:val="00543E2A"/>
    <w:rsid w:val="00544DB0"/>
    <w:rsid w:val="00545789"/>
    <w:rsid w:val="0054769A"/>
    <w:rsid w:val="005500CE"/>
    <w:rsid w:val="00551BA0"/>
    <w:rsid w:val="005525D5"/>
    <w:rsid w:val="00554C22"/>
    <w:rsid w:val="0055680F"/>
    <w:rsid w:val="00556B46"/>
    <w:rsid w:val="005604A0"/>
    <w:rsid w:val="00560501"/>
    <w:rsid w:val="00561AD4"/>
    <w:rsid w:val="00562A69"/>
    <w:rsid w:val="005658D3"/>
    <w:rsid w:val="00565B1F"/>
    <w:rsid w:val="00570F8E"/>
    <w:rsid w:val="00571375"/>
    <w:rsid w:val="005728A2"/>
    <w:rsid w:val="005745DA"/>
    <w:rsid w:val="00574F9F"/>
    <w:rsid w:val="00575343"/>
    <w:rsid w:val="005763F9"/>
    <w:rsid w:val="00577081"/>
    <w:rsid w:val="00577096"/>
    <w:rsid w:val="00580A90"/>
    <w:rsid w:val="00581131"/>
    <w:rsid w:val="00582623"/>
    <w:rsid w:val="005826C1"/>
    <w:rsid w:val="00583299"/>
    <w:rsid w:val="00584F13"/>
    <w:rsid w:val="00586783"/>
    <w:rsid w:val="00587DDA"/>
    <w:rsid w:val="00590A65"/>
    <w:rsid w:val="00590E64"/>
    <w:rsid w:val="005924CB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A4D3A"/>
    <w:rsid w:val="005A6BCE"/>
    <w:rsid w:val="005C2A89"/>
    <w:rsid w:val="005C5490"/>
    <w:rsid w:val="005C5FE6"/>
    <w:rsid w:val="005C6249"/>
    <w:rsid w:val="005C6466"/>
    <w:rsid w:val="005D1B38"/>
    <w:rsid w:val="005D2377"/>
    <w:rsid w:val="005D2AF2"/>
    <w:rsid w:val="005D3A80"/>
    <w:rsid w:val="005D4580"/>
    <w:rsid w:val="005D4966"/>
    <w:rsid w:val="005D56DA"/>
    <w:rsid w:val="005D5A7B"/>
    <w:rsid w:val="005D6A66"/>
    <w:rsid w:val="005D7904"/>
    <w:rsid w:val="005E1887"/>
    <w:rsid w:val="005E270C"/>
    <w:rsid w:val="005E3C1B"/>
    <w:rsid w:val="005E3F70"/>
    <w:rsid w:val="005E41EA"/>
    <w:rsid w:val="005E4AE5"/>
    <w:rsid w:val="005E4E5B"/>
    <w:rsid w:val="005E58C2"/>
    <w:rsid w:val="005E598F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35E"/>
    <w:rsid w:val="00616EBC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93C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17D0"/>
    <w:rsid w:val="00652DE1"/>
    <w:rsid w:val="0065302B"/>
    <w:rsid w:val="00653C81"/>
    <w:rsid w:val="00653DE3"/>
    <w:rsid w:val="00656095"/>
    <w:rsid w:val="0066136A"/>
    <w:rsid w:val="006614C7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197F"/>
    <w:rsid w:val="0067259F"/>
    <w:rsid w:val="006734F7"/>
    <w:rsid w:val="00674C73"/>
    <w:rsid w:val="00674F4C"/>
    <w:rsid w:val="006750F7"/>
    <w:rsid w:val="0067534F"/>
    <w:rsid w:val="006753B3"/>
    <w:rsid w:val="006756C0"/>
    <w:rsid w:val="0067677B"/>
    <w:rsid w:val="0068122C"/>
    <w:rsid w:val="00681780"/>
    <w:rsid w:val="00681FE9"/>
    <w:rsid w:val="00683AD5"/>
    <w:rsid w:val="00683B94"/>
    <w:rsid w:val="00684327"/>
    <w:rsid w:val="006853D8"/>
    <w:rsid w:val="00685769"/>
    <w:rsid w:val="00686C8A"/>
    <w:rsid w:val="006874ED"/>
    <w:rsid w:val="00690612"/>
    <w:rsid w:val="006909F1"/>
    <w:rsid w:val="00690E16"/>
    <w:rsid w:val="00691222"/>
    <w:rsid w:val="00691C79"/>
    <w:rsid w:val="00692C0B"/>
    <w:rsid w:val="00693608"/>
    <w:rsid w:val="00693A17"/>
    <w:rsid w:val="00693AD1"/>
    <w:rsid w:val="00693B11"/>
    <w:rsid w:val="00694E40"/>
    <w:rsid w:val="00695BA5"/>
    <w:rsid w:val="006A0037"/>
    <w:rsid w:val="006A05F6"/>
    <w:rsid w:val="006A0C9D"/>
    <w:rsid w:val="006A3DBD"/>
    <w:rsid w:val="006A4845"/>
    <w:rsid w:val="006A54B9"/>
    <w:rsid w:val="006A6A3C"/>
    <w:rsid w:val="006A6BED"/>
    <w:rsid w:val="006B173D"/>
    <w:rsid w:val="006B1F28"/>
    <w:rsid w:val="006B2318"/>
    <w:rsid w:val="006B2EAD"/>
    <w:rsid w:val="006B4A4B"/>
    <w:rsid w:val="006B5480"/>
    <w:rsid w:val="006B5959"/>
    <w:rsid w:val="006B703C"/>
    <w:rsid w:val="006B73A2"/>
    <w:rsid w:val="006C0CC0"/>
    <w:rsid w:val="006C0DDA"/>
    <w:rsid w:val="006C1534"/>
    <w:rsid w:val="006C281B"/>
    <w:rsid w:val="006C3198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45B4"/>
    <w:rsid w:val="006D519E"/>
    <w:rsid w:val="006D527B"/>
    <w:rsid w:val="006D5934"/>
    <w:rsid w:val="006D624F"/>
    <w:rsid w:val="006D6916"/>
    <w:rsid w:val="006D7D62"/>
    <w:rsid w:val="006E033B"/>
    <w:rsid w:val="006E076F"/>
    <w:rsid w:val="006E280F"/>
    <w:rsid w:val="006E5026"/>
    <w:rsid w:val="006E623F"/>
    <w:rsid w:val="006E76CB"/>
    <w:rsid w:val="006F2BFB"/>
    <w:rsid w:val="006F2DB8"/>
    <w:rsid w:val="006F376A"/>
    <w:rsid w:val="006F3C5C"/>
    <w:rsid w:val="006F410D"/>
    <w:rsid w:val="006F5700"/>
    <w:rsid w:val="006F5D87"/>
    <w:rsid w:val="006F7128"/>
    <w:rsid w:val="00700BF2"/>
    <w:rsid w:val="00700DF1"/>
    <w:rsid w:val="00704819"/>
    <w:rsid w:val="00706198"/>
    <w:rsid w:val="0070682B"/>
    <w:rsid w:val="007075CC"/>
    <w:rsid w:val="00707F96"/>
    <w:rsid w:val="00711556"/>
    <w:rsid w:val="007124AD"/>
    <w:rsid w:val="007128FA"/>
    <w:rsid w:val="0071389B"/>
    <w:rsid w:val="00713C05"/>
    <w:rsid w:val="00715F66"/>
    <w:rsid w:val="00716E14"/>
    <w:rsid w:val="007172BF"/>
    <w:rsid w:val="0072011C"/>
    <w:rsid w:val="00721139"/>
    <w:rsid w:val="007229CE"/>
    <w:rsid w:val="00723110"/>
    <w:rsid w:val="00726313"/>
    <w:rsid w:val="0072696E"/>
    <w:rsid w:val="00727E7F"/>
    <w:rsid w:val="00732C78"/>
    <w:rsid w:val="00732DD4"/>
    <w:rsid w:val="00734280"/>
    <w:rsid w:val="00734460"/>
    <w:rsid w:val="00734EA9"/>
    <w:rsid w:val="00740385"/>
    <w:rsid w:val="00740E68"/>
    <w:rsid w:val="00742B79"/>
    <w:rsid w:val="007432DB"/>
    <w:rsid w:val="007446F2"/>
    <w:rsid w:val="00747681"/>
    <w:rsid w:val="00747699"/>
    <w:rsid w:val="0075072E"/>
    <w:rsid w:val="00751AE7"/>
    <w:rsid w:val="00751B0B"/>
    <w:rsid w:val="0075263F"/>
    <w:rsid w:val="007529A7"/>
    <w:rsid w:val="0075537B"/>
    <w:rsid w:val="00755926"/>
    <w:rsid w:val="00756E6D"/>
    <w:rsid w:val="00762A7E"/>
    <w:rsid w:val="00763A66"/>
    <w:rsid w:val="00763F13"/>
    <w:rsid w:val="00765A1E"/>
    <w:rsid w:val="007674EB"/>
    <w:rsid w:val="00767E40"/>
    <w:rsid w:val="00770491"/>
    <w:rsid w:val="00770D78"/>
    <w:rsid w:val="00770D8A"/>
    <w:rsid w:val="00770FA3"/>
    <w:rsid w:val="00771911"/>
    <w:rsid w:val="00771BA7"/>
    <w:rsid w:val="007726EF"/>
    <w:rsid w:val="00773097"/>
    <w:rsid w:val="00774639"/>
    <w:rsid w:val="00774DB6"/>
    <w:rsid w:val="007753E5"/>
    <w:rsid w:val="00775DFE"/>
    <w:rsid w:val="007760DA"/>
    <w:rsid w:val="0077709B"/>
    <w:rsid w:val="00777A09"/>
    <w:rsid w:val="00777E8D"/>
    <w:rsid w:val="0078073A"/>
    <w:rsid w:val="00781A44"/>
    <w:rsid w:val="00783664"/>
    <w:rsid w:val="00784350"/>
    <w:rsid w:val="007845A5"/>
    <w:rsid w:val="0078517D"/>
    <w:rsid w:val="007872C1"/>
    <w:rsid w:val="00794C47"/>
    <w:rsid w:val="00794C53"/>
    <w:rsid w:val="0079565C"/>
    <w:rsid w:val="007964A8"/>
    <w:rsid w:val="0079686C"/>
    <w:rsid w:val="00797470"/>
    <w:rsid w:val="007A02BA"/>
    <w:rsid w:val="007A0575"/>
    <w:rsid w:val="007A0D35"/>
    <w:rsid w:val="007A1BA1"/>
    <w:rsid w:val="007A1DFE"/>
    <w:rsid w:val="007A3AA7"/>
    <w:rsid w:val="007A5C49"/>
    <w:rsid w:val="007B16F2"/>
    <w:rsid w:val="007B1FB1"/>
    <w:rsid w:val="007B221A"/>
    <w:rsid w:val="007B36CA"/>
    <w:rsid w:val="007B773A"/>
    <w:rsid w:val="007B7DB1"/>
    <w:rsid w:val="007B7EE8"/>
    <w:rsid w:val="007C113D"/>
    <w:rsid w:val="007C1320"/>
    <w:rsid w:val="007C2ADC"/>
    <w:rsid w:val="007C320C"/>
    <w:rsid w:val="007C3CA8"/>
    <w:rsid w:val="007C4349"/>
    <w:rsid w:val="007C6A6B"/>
    <w:rsid w:val="007C6B2C"/>
    <w:rsid w:val="007C6ECA"/>
    <w:rsid w:val="007D05E6"/>
    <w:rsid w:val="007D0A49"/>
    <w:rsid w:val="007D10D3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5EE"/>
    <w:rsid w:val="007D6835"/>
    <w:rsid w:val="007D6C4A"/>
    <w:rsid w:val="007D6FCE"/>
    <w:rsid w:val="007D720F"/>
    <w:rsid w:val="007D734A"/>
    <w:rsid w:val="007D7A56"/>
    <w:rsid w:val="007E1742"/>
    <w:rsid w:val="007E309C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06CBB"/>
    <w:rsid w:val="00810909"/>
    <w:rsid w:val="00810986"/>
    <w:rsid w:val="008122B0"/>
    <w:rsid w:val="00813168"/>
    <w:rsid w:val="0081413E"/>
    <w:rsid w:val="00814A55"/>
    <w:rsid w:val="00814FA6"/>
    <w:rsid w:val="00815475"/>
    <w:rsid w:val="00815663"/>
    <w:rsid w:val="00815A43"/>
    <w:rsid w:val="00815B48"/>
    <w:rsid w:val="008161A7"/>
    <w:rsid w:val="0081670D"/>
    <w:rsid w:val="00817989"/>
    <w:rsid w:val="00817A6A"/>
    <w:rsid w:val="00820242"/>
    <w:rsid w:val="00821246"/>
    <w:rsid w:val="0082359E"/>
    <w:rsid w:val="00824390"/>
    <w:rsid w:val="008259F6"/>
    <w:rsid w:val="00826344"/>
    <w:rsid w:val="00826461"/>
    <w:rsid w:val="008266C6"/>
    <w:rsid w:val="00827BAE"/>
    <w:rsid w:val="00827BEE"/>
    <w:rsid w:val="00827E4D"/>
    <w:rsid w:val="008305D4"/>
    <w:rsid w:val="00832335"/>
    <w:rsid w:val="008325FD"/>
    <w:rsid w:val="00833E7A"/>
    <w:rsid w:val="00837F15"/>
    <w:rsid w:val="008413C5"/>
    <w:rsid w:val="008416B3"/>
    <w:rsid w:val="00842E11"/>
    <w:rsid w:val="00843489"/>
    <w:rsid w:val="00845EFF"/>
    <w:rsid w:val="00846639"/>
    <w:rsid w:val="00851980"/>
    <w:rsid w:val="008529AD"/>
    <w:rsid w:val="00853375"/>
    <w:rsid w:val="00853C66"/>
    <w:rsid w:val="008540C9"/>
    <w:rsid w:val="0085419F"/>
    <w:rsid w:val="00854A50"/>
    <w:rsid w:val="0085626A"/>
    <w:rsid w:val="00857629"/>
    <w:rsid w:val="008578E7"/>
    <w:rsid w:val="00857D0C"/>
    <w:rsid w:val="00857DA0"/>
    <w:rsid w:val="00857DFB"/>
    <w:rsid w:val="008604F0"/>
    <w:rsid w:val="00862A27"/>
    <w:rsid w:val="0086318F"/>
    <w:rsid w:val="00863A12"/>
    <w:rsid w:val="0086567D"/>
    <w:rsid w:val="00865768"/>
    <w:rsid w:val="00866E11"/>
    <w:rsid w:val="00870A85"/>
    <w:rsid w:val="00871539"/>
    <w:rsid w:val="00871AE5"/>
    <w:rsid w:val="00872BA8"/>
    <w:rsid w:val="00874E5E"/>
    <w:rsid w:val="00875E76"/>
    <w:rsid w:val="00876ABE"/>
    <w:rsid w:val="0088096A"/>
    <w:rsid w:val="00882CDB"/>
    <w:rsid w:val="008843D0"/>
    <w:rsid w:val="008864AE"/>
    <w:rsid w:val="00886A44"/>
    <w:rsid w:val="00886E03"/>
    <w:rsid w:val="00887F78"/>
    <w:rsid w:val="00890D7D"/>
    <w:rsid w:val="00891BDE"/>
    <w:rsid w:val="00891DFF"/>
    <w:rsid w:val="00892986"/>
    <w:rsid w:val="00894234"/>
    <w:rsid w:val="0089461D"/>
    <w:rsid w:val="00897018"/>
    <w:rsid w:val="008A40AD"/>
    <w:rsid w:val="008A50EB"/>
    <w:rsid w:val="008A59D4"/>
    <w:rsid w:val="008A6A32"/>
    <w:rsid w:val="008B1581"/>
    <w:rsid w:val="008B1610"/>
    <w:rsid w:val="008B1906"/>
    <w:rsid w:val="008B2C1A"/>
    <w:rsid w:val="008B4CB4"/>
    <w:rsid w:val="008B5383"/>
    <w:rsid w:val="008B55EE"/>
    <w:rsid w:val="008B5910"/>
    <w:rsid w:val="008B59F7"/>
    <w:rsid w:val="008B5BE5"/>
    <w:rsid w:val="008B5C2E"/>
    <w:rsid w:val="008C098C"/>
    <w:rsid w:val="008C176B"/>
    <w:rsid w:val="008C17EB"/>
    <w:rsid w:val="008C1D83"/>
    <w:rsid w:val="008C2FD5"/>
    <w:rsid w:val="008C6377"/>
    <w:rsid w:val="008C775D"/>
    <w:rsid w:val="008C782D"/>
    <w:rsid w:val="008C7E6F"/>
    <w:rsid w:val="008D2D9A"/>
    <w:rsid w:val="008D332C"/>
    <w:rsid w:val="008D49F6"/>
    <w:rsid w:val="008D581E"/>
    <w:rsid w:val="008D5ABE"/>
    <w:rsid w:val="008D608A"/>
    <w:rsid w:val="008D60CE"/>
    <w:rsid w:val="008E0519"/>
    <w:rsid w:val="008E1428"/>
    <w:rsid w:val="008E2081"/>
    <w:rsid w:val="008E3512"/>
    <w:rsid w:val="008E5212"/>
    <w:rsid w:val="008E6579"/>
    <w:rsid w:val="008E6802"/>
    <w:rsid w:val="008E690B"/>
    <w:rsid w:val="008E6A7C"/>
    <w:rsid w:val="008F14E4"/>
    <w:rsid w:val="008F3CE9"/>
    <w:rsid w:val="008F4A29"/>
    <w:rsid w:val="008F55A7"/>
    <w:rsid w:val="008F6997"/>
    <w:rsid w:val="008F6E9D"/>
    <w:rsid w:val="008F705E"/>
    <w:rsid w:val="008F780E"/>
    <w:rsid w:val="009009F6"/>
    <w:rsid w:val="00901047"/>
    <w:rsid w:val="00901084"/>
    <w:rsid w:val="009010DD"/>
    <w:rsid w:val="00902C23"/>
    <w:rsid w:val="0090417C"/>
    <w:rsid w:val="0090463C"/>
    <w:rsid w:val="00904932"/>
    <w:rsid w:val="009053D4"/>
    <w:rsid w:val="00906BC5"/>
    <w:rsid w:val="00907938"/>
    <w:rsid w:val="009079AD"/>
    <w:rsid w:val="00912AC3"/>
    <w:rsid w:val="00921088"/>
    <w:rsid w:val="009215E2"/>
    <w:rsid w:val="009235EA"/>
    <w:rsid w:val="009244D7"/>
    <w:rsid w:val="00924729"/>
    <w:rsid w:val="00925095"/>
    <w:rsid w:val="009252CD"/>
    <w:rsid w:val="009303BD"/>
    <w:rsid w:val="009305A5"/>
    <w:rsid w:val="009335BD"/>
    <w:rsid w:val="009336C3"/>
    <w:rsid w:val="00941D93"/>
    <w:rsid w:val="009424CD"/>
    <w:rsid w:val="00942DA6"/>
    <w:rsid w:val="00943161"/>
    <w:rsid w:val="009449E2"/>
    <w:rsid w:val="00944B46"/>
    <w:rsid w:val="0094674D"/>
    <w:rsid w:val="0095099A"/>
    <w:rsid w:val="00951150"/>
    <w:rsid w:val="009515CC"/>
    <w:rsid w:val="00952BFC"/>
    <w:rsid w:val="00953060"/>
    <w:rsid w:val="00953145"/>
    <w:rsid w:val="00953202"/>
    <w:rsid w:val="009540D0"/>
    <w:rsid w:val="009551E6"/>
    <w:rsid w:val="0095555F"/>
    <w:rsid w:val="00957C00"/>
    <w:rsid w:val="009600E5"/>
    <w:rsid w:val="00960E84"/>
    <w:rsid w:val="00962BD7"/>
    <w:rsid w:val="00962C04"/>
    <w:rsid w:val="0097079F"/>
    <w:rsid w:val="009717BF"/>
    <w:rsid w:val="00972DA7"/>
    <w:rsid w:val="00972E6F"/>
    <w:rsid w:val="00973312"/>
    <w:rsid w:val="00973698"/>
    <w:rsid w:val="0097451B"/>
    <w:rsid w:val="009746E5"/>
    <w:rsid w:val="00976062"/>
    <w:rsid w:val="009777DF"/>
    <w:rsid w:val="009830C3"/>
    <w:rsid w:val="00983736"/>
    <w:rsid w:val="00983FF6"/>
    <w:rsid w:val="0099247B"/>
    <w:rsid w:val="009939C8"/>
    <w:rsid w:val="00997D5D"/>
    <w:rsid w:val="009A01D3"/>
    <w:rsid w:val="009A0A81"/>
    <w:rsid w:val="009A10EF"/>
    <w:rsid w:val="009A1F85"/>
    <w:rsid w:val="009A2A4B"/>
    <w:rsid w:val="009A3869"/>
    <w:rsid w:val="009A3A8D"/>
    <w:rsid w:val="009A491A"/>
    <w:rsid w:val="009B08F6"/>
    <w:rsid w:val="009B0CE0"/>
    <w:rsid w:val="009B13CE"/>
    <w:rsid w:val="009B17BD"/>
    <w:rsid w:val="009B2126"/>
    <w:rsid w:val="009B23AA"/>
    <w:rsid w:val="009B3042"/>
    <w:rsid w:val="009B3772"/>
    <w:rsid w:val="009B4553"/>
    <w:rsid w:val="009B5C4B"/>
    <w:rsid w:val="009B6078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1333"/>
    <w:rsid w:val="009D30F1"/>
    <w:rsid w:val="009D32B7"/>
    <w:rsid w:val="009D3D47"/>
    <w:rsid w:val="009D54B1"/>
    <w:rsid w:val="009D7644"/>
    <w:rsid w:val="009E0E48"/>
    <w:rsid w:val="009E20C5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79B"/>
    <w:rsid w:val="00A0091E"/>
    <w:rsid w:val="00A011A0"/>
    <w:rsid w:val="00A01851"/>
    <w:rsid w:val="00A02412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1F"/>
    <w:rsid w:val="00A137FC"/>
    <w:rsid w:val="00A14E48"/>
    <w:rsid w:val="00A17127"/>
    <w:rsid w:val="00A21458"/>
    <w:rsid w:val="00A22443"/>
    <w:rsid w:val="00A238BB"/>
    <w:rsid w:val="00A24473"/>
    <w:rsid w:val="00A27CE0"/>
    <w:rsid w:val="00A30438"/>
    <w:rsid w:val="00A3114C"/>
    <w:rsid w:val="00A318BE"/>
    <w:rsid w:val="00A31903"/>
    <w:rsid w:val="00A31AF8"/>
    <w:rsid w:val="00A3287D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042"/>
    <w:rsid w:val="00A46B18"/>
    <w:rsid w:val="00A503CD"/>
    <w:rsid w:val="00A50E92"/>
    <w:rsid w:val="00A531D2"/>
    <w:rsid w:val="00A53B16"/>
    <w:rsid w:val="00A5474E"/>
    <w:rsid w:val="00A604E8"/>
    <w:rsid w:val="00A60B94"/>
    <w:rsid w:val="00A62653"/>
    <w:rsid w:val="00A65A1D"/>
    <w:rsid w:val="00A705E2"/>
    <w:rsid w:val="00A70CAC"/>
    <w:rsid w:val="00A71D64"/>
    <w:rsid w:val="00A7305F"/>
    <w:rsid w:val="00A735B9"/>
    <w:rsid w:val="00A73E44"/>
    <w:rsid w:val="00A74634"/>
    <w:rsid w:val="00A75F18"/>
    <w:rsid w:val="00A761F8"/>
    <w:rsid w:val="00A77695"/>
    <w:rsid w:val="00A8133A"/>
    <w:rsid w:val="00A8259F"/>
    <w:rsid w:val="00A83DF6"/>
    <w:rsid w:val="00A84349"/>
    <w:rsid w:val="00A843D7"/>
    <w:rsid w:val="00A84AF3"/>
    <w:rsid w:val="00A85527"/>
    <w:rsid w:val="00A86496"/>
    <w:rsid w:val="00A87567"/>
    <w:rsid w:val="00A87E27"/>
    <w:rsid w:val="00A9212C"/>
    <w:rsid w:val="00A9245C"/>
    <w:rsid w:val="00A93A78"/>
    <w:rsid w:val="00A9600A"/>
    <w:rsid w:val="00A9614A"/>
    <w:rsid w:val="00A9627E"/>
    <w:rsid w:val="00A964DC"/>
    <w:rsid w:val="00A9652F"/>
    <w:rsid w:val="00A968CA"/>
    <w:rsid w:val="00A97241"/>
    <w:rsid w:val="00AA0741"/>
    <w:rsid w:val="00AA08D0"/>
    <w:rsid w:val="00AA0A30"/>
    <w:rsid w:val="00AA3D66"/>
    <w:rsid w:val="00AA3D99"/>
    <w:rsid w:val="00AA4E4C"/>
    <w:rsid w:val="00AA5A6B"/>
    <w:rsid w:val="00AA7252"/>
    <w:rsid w:val="00AA7866"/>
    <w:rsid w:val="00AB0B9F"/>
    <w:rsid w:val="00AB0E6F"/>
    <w:rsid w:val="00AB265E"/>
    <w:rsid w:val="00AB351A"/>
    <w:rsid w:val="00AB35F4"/>
    <w:rsid w:val="00AB38B0"/>
    <w:rsid w:val="00AB4606"/>
    <w:rsid w:val="00AB5659"/>
    <w:rsid w:val="00AB590A"/>
    <w:rsid w:val="00AB6A26"/>
    <w:rsid w:val="00AB6E03"/>
    <w:rsid w:val="00AB7476"/>
    <w:rsid w:val="00AB79F8"/>
    <w:rsid w:val="00AC2614"/>
    <w:rsid w:val="00AC2A14"/>
    <w:rsid w:val="00AC2F21"/>
    <w:rsid w:val="00AC31F3"/>
    <w:rsid w:val="00AC38F6"/>
    <w:rsid w:val="00AC3E7F"/>
    <w:rsid w:val="00AC430A"/>
    <w:rsid w:val="00AC44BF"/>
    <w:rsid w:val="00AC4C2E"/>
    <w:rsid w:val="00AC7054"/>
    <w:rsid w:val="00AC79E4"/>
    <w:rsid w:val="00AD1481"/>
    <w:rsid w:val="00AD1ACE"/>
    <w:rsid w:val="00AD1E53"/>
    <w:rsid w:val="00AD244D"/>
    <w:rsid w:val="00AD2A19"/>
    <w:rsid w:val="00AD3462"/>
    <w:rsid w:val="00AD4367"/>
    <w:rsid w:val="00AD61A9"/>
    <w:rsid w:val="00AD62CB"/>
    <w:rsid w:val="00AE1740"/>
    <w:rsid w:val="00AE1FA1"/>
    <w:rsid w:val="00AE207A"/>
    <w:rsid w:val="00AE3234"/>
    <w:rsid w:val="00AE3A8B"/>
    <w:rsid w:val="00AE4BF7"/>
    <w:rsid w:val="00AE5AA6"/>
    <w:rsid w:val="00AE5AD4"/>
    <w:rsid w:val="00AE5B30"/>
    <w:rsid w:val="00AE6A5A"/>
    <w:rsid w:val="00AE73D2"/>
    <w:rsid w:val="00AF229E"/>
    <w:rsid w:val="00AF43D2"/>
    <w:rsid w:val="00AF4532"/>
    <w:rsid w:val="00AF7E61"/>
    <w:rsid w:val="00B00269"/>
    <w:rsid w:val="00B006B9"/>
    <w:rsid w:val="00B01527"/>
    <w:rsid w:val="00B017E9"/>
    <w:rsid w:val="00B03EAD"/>
    <w:rsid w:val="00B05C4C"/>
    <w:rsid w:val="00B10E69"/>
    <w:rsid w:val="00B10F3A"/>
    <w:rsid w:val="00B10F98"/>
    <w:rsid w:val="00B125C0"/>
    <w:rsid w:val="00B13193"/>
    <w:rsid w:val="00B13784"/>
    <w:rsid w:val="00B154C5"/>
    <w:rsid w:val="00B209E4"/>
    <w:rsid w:val="00B21184"/>
    <w:rsid w:val="00B211D7"/>
    <w:rsid w:val="00B21F09"/>
    <w:rsid w:val="00B232FB"/>
    <w:rsid w:val="00B24546"/>
    <w:rsid w:val="00B2460C"/>
    <w:rsid w:val="00B24AC5"/>
    <w:rsid w:val="00B24E3D"/>
    <w:rsid w:val="00B25484"/>
    <w:rsid w:val="00B25665"/>
    <w:rsid w:val="00B25EEC"/>
    <w:rsid w:val="00B278D6"/>
    <w:rsid w:val="00B30A59"/>
    <w:rsid w:val="00B30B65"/>
    <w:rsid w:val="00B31053"/>
    <w:rsid w:val="00B3158F"/>
    <w:rsid w:val="00B31796"/>
    <w:rsid w:val="00B32BA5"/>
    <w:rsid w:val="00B32FEE"/>
    <w:rsid w:val="00B340C2"/>
    <w:rsid w:val="00B34509"/>
    <w:rsid w:val="00B35E36"/>
    <w:rsid w:val="00B3660C"/>
    <w:rsid w:val="00B41C1E"/>
    <w:rsid w:val="00B4260E"/>
    <w:rsid w:val="00B434F0"/>
    <w:rsid w:val="00B43775"/>
    <w:rsid w:val="00B448E4"/>
    <w:rsid w:val="00B45EA7"/>
    <w:rsid w:val="00B460DD"/>
    <w:rsid w:val="00B46447"/>
    <w:rsid w:val="00B46655"/>
    <w:rsid w:val="00B46773"/>
    <w:rsid w:val="00B4756C"/>
    <w:rsid w:val="00B47C2D"/>
    <w:rsid w:val="00B47CA0"/>
    <w:rsid w:val="00B5297F"/>
    <w:rsid w:val="00B55563"/>
    <w:rsid w:val="00B5592A"/>
    <w:rsid w:val="00B57B7A"/>
    <w:rsid w:val="00B61568"/>
    <w:rsid w:val="00B63A79"/>
    <w:rsid w:val="00B64426"/>
    <w:rsid w:val="00B6536F"/>
    <w:rsid w:val="00B65487"/>
    <w:rsid w:val="00B667C0"/>
    <w:rsid w:val="00B677E9"/>
    <w:rsid w:val="00B67C24"/>
    <w:rsid w:val="00B67C5B"/>
    <w:rsid w:val="00B67D4C"/>
    <w:rsid w:val="00B71A4E"/>
    <w:rsid w:val="00B73744"/>
    <w:rsid w:val="00B742CD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BBD"/>
    <w:rsid w:val="00BB4CCF"/>
    <w:rsid w:val="00BB57CA"/>
    <w:rsid w:val="00BB7B11"/>
    <w:rsid w:val="00BC02D4"/>
    <w:rsid w:val="00BC3DAE"/>
    <w:rsid w:val="00BC4234"/>
    <w:rsid w:val="00BC4D6D"/>
    <w:rsid w:val="00BC6544"/>
    <w:rsid w:val="00BC68CE"/>
    <w:rsid w:val="00BD0D0C"/>
    <w:rsid w:val="00BD0D7F"/>
    <w:rsid w:val="00BD3E44"/>
    <w:rsid w:val="00BD5B73"/>
    <w:rsid w:val="00BD5E97"/>
    <w:rsid w:val="00BD6617"/>
    <w:rsid w:val="00BD6A5A"/>
    <w:rsid w:val="00BD6BF1"/>
    <w:rsid w:val="00BD7429"/>
    <w:rsid w:val="00BD786F"/>
    <w:rsid w:val="00BE0CFC"/>
    <w:rsid w:val="00BE1173"/>
    <w:rsid w:val="00BE51AF"/>
    <w:rsid w:val="00BE6D48"/>
    <w:rsid w:val="00BE6F77"/>
    <w:rsid w:val="00BF014E"/>
    <w:rsid w:val="00BF51FC"/>
    <w:rsid w:val="00BF52FA"/>
    <w:rsid w:val="00BF5E88"/>
    <w:rsid w:val="00BF6048"/>
    <w:rsid w:val="00BF7FD3"/>
    <w:rsid w:val="00C018AF"/>
    <w:rsid w:val="00C030A2"/>
    <w:rsid w:val="00C03C5A"/>
    <w:rsid w:val="00C0502C"/>
    <w:rsid w:val="00C05691"/>
    <w:rsid w:val="00C057AA"/>
    <w:rsid w:val="00C06BED"/>
    <w:rsid w:val="00C07A7E"/>
    <w:rsid w:val="00C1181C"/>
    <w:rsid w:val="00C12184"/>
    <w:rsid w:val="00C12511"/>
    <w:rsid w:val="00C12836"/>
    <w:rsid w:val="00C12879"/>
    <w:rsid w:val="00C13E8D"/>
    <w:rsid w:val="00C14621"/>
    <w:rsid w:val="00C14C82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0A7B"/>
    <w:rsid w:val="00C42503"/>
    <w:rsid w:val="00C453B6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5869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317F"/>
    <w:rsid w:val="00C94AC9"/>
    <w:rsid w:val="00C95B7B"/>
    <w:rsid w:val="00C96D5C"/>
    <w:rsid w:val="00C96EE0"/>
    <w:rsid w:val="00C97AF1"/>
    <w:rsid w:val="00CA2AA9"/>
    <w:rsid w:val="00CA3D6F"/>
    <w:rsid w:val="00CA46F4"/>
    <w:rsid w:val="00CA4D48"/>
    <w:rsid w:val="00CA7330"/>
    <w:rsid w:val="00CA7469"/>
    <w:rsid w:val="00CA74E6"/>
    <w:rsid w:val="00CA7F49"/>
    <w:rsid w:val="00CB0A7F"/>
    <w:rsid w:val="00CB0BA9"/>
    <w:rsid w:val="00CB0D22"/>
    <w:rsid w:val="00CB1A28"/>
    <w:rsid w:val="00CB1F5D"/>
    <w:rsid w:val="00CB248A"/>
    <w:rsid w:val="00CB4CD8"/>
    <w:rsid w:val="00CB4EFB"/>
    <w:rsid w:val="00CC04AC"/>
    <w:rsid w:val="00CC0EFB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14C"/>
    <w:rsid w:val="00CE0B5A"/>
    <w:rsid w:val="00CE1E79"/>
    <w:rsid w:val="00CE23FF"/>
    <w:rsid w:val="00CE249B"/>
    <w:rsid w:val="00CE2BCB"/>
    <w:rsid w:val="00CE35E3"/>
    <w:rsid w:val="00CE3D3D"/>
    <w:rsid w:val="00CE6243"/>
    <w:rsid w:val="00CF04CB"/>
    <w:rsid w:val="00CF05BC"/>
    <w:rsid w:val="00CF0F1B"/>
    <w:rsid w:val="00CF11FD"/>
    <w:rsid w:val="00CF1F9A"/>
    <w:rsid w:val="00CF29E2"/>
    <w:rsid w:val="00CF2CCF"/>
    <w:rsid w:val="00CF4986"/>
    <w:rsid w:val="00CF6650"/>
    <w:rsid w:val="00CF6AA0"/>
    <w:rsid w:val="00CF6ABD"/>
    <w:rsid w:val="00CF7971"/>
    <w:rsid w:val="00D00346"/>
    <w:rsid w:val="00D00AC1"/>
    <w:rsid w:val="00D01763"/>
    <w:rsid w:val="00D02069"/>
    <w:rsid w:val="00D02B6A"/>
    <w:rsid w:val="00D02C39"/>
    <w:rsid w:val="00D03169"/>
    <w:rsid w:val="00D038D9"/>
    <w:rsid w:val="00D04579"/>
    <w:rsid w:val="00D0474E"/>
    <w:rsid w:val="00D04A73"/>
    <w:rsid w:val="00D06AAC"/>
    <w:rsid w:val="00D06EE2"/>
    <w:rsid w:val="00D072FB"/>
    <w:rsid w:val="00D0757E"/>
    <w:rsid w:val="00D07BB1"/>
    <w:rsid w:val="00D10897"/>
    <w:rsid w:val="00D11977"/>
    <w:rsid w:val="00D13A79"/>
    <w:rsid w:val="00D13D41"/>
    <w:rsid w:val="00D144AB"/>
    <w:rsid w:val="00D14C6C"/>
    <w:rsid w:val="00D17D60"/>
    <w:rsid w:val="00D203F2"/>
    <w:rsid w:val="00D2175D"/>
    <w:rsid w:val="00D21C6B"/>
    <w:rsid w:val="00D22180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5E21"/>
    <w:rsid w:val="00D36F2E"/>
    <w:rsid w:val="00D371D9"/>
    <w:rsid w:val="00D40C3E"/>
    <w:rsid w:val="00D419F6"/>
    <w:rsid w:val="00D42416"/>
    <w:rsid w:val="00D42A19"/>
    <w:rsid w:val="00D4354B"/>
    <w:rsid w:val="00D444DC"/>
    <w:rsid w:val="00D44832"/>
    <w:rsid w:val="00D44BD9"/>
    <w:rsid w:val="00D4543E"/>
    <w:rsid w:val="00D45878"/>
    <w:rsid w:val="00D46504"/>
    <w:rsid w:val="00D4756A"/>
    <w:rsid w:val="00D525B3"/>
    <w:rsid w:val="00D5295D"/>
    <w:rsid w:val="00D52D17"/>
    <w:rsid w:val="00D54153"/>
    <w:rsid w:val="00D542FF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4A31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445C"/>
    <w:rsid w:val="00D76008"/>
    <w:rsid w:val="00D80BD8"/>
    <w:rsid w:val="00D80FA6"/>
    <w:rsid w:val="00D81B4D"/>
    <w:rsid w:val="00D81BD3"/>
    <w:rsid w:val="00D821A2"/>
    <w:rsid w:val="00D825B6"/>
    <w:rsid w:val="00D831DA"/>
    <w:rsid w:val="00D8375C"/>
    <w:rsid w:val="00D837F2"/>
    <w:rsid w:val="00D83E2E"/>
    <w:rsid w:val="00D912FD"/>
    <w:rsid w:val="00D91CEB"/>
    <w:rsid w:val="00D921AE"/>
    <w:rsid w:val="00D93322"/>
    <w:rsid w:val="00D935BE"/>
    <w:rsid w:val="00D93C96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35C9"/>
    <w:rsid w:val="00DB4B3D"/>
    <w:rsid w:val="00DB67C0"/>
    <w:rsid w:val="00DC0CC3"/>
    <w:rsid w:val="00DC1484"/>
    <w:rsid w:val="00DC14FE"/>
    <w:rsid w:val="00DC1C22"/>
    <w:rsid w:val="00DC24D7"/>
    <w:rsid w:val="00DC252D"/>
    <w:rsid w:val="00DC2553"/>
    <w:rsid w:val="00DC2BA7"/>
    <w:rsid w:val="00DC3196"/>
    <w:rsid w:val="00DC5E26"/>
    <w:rsid w:val="00DC7505"/>
    <w:rsid w:val="00DC7D5C"/>
    <w:rsid w:val="00DD0006"/>
    <w:rsid w:val="00DD1C85"/>
    <w:rsid w:val="00DD1EC6"/>
    <w:rsid w:val="00DD1F68"/>
    <w:rsid w:val="00DD2489"/>
    <w:rsid w:val="00DD2DD7"/>
    <w:rsid w:val="00DD3646"/>
    <w:rsid w:val="00DD4A35"/>
    <w:rsid w:val="00DD51ED"/>
    <w:rsid w:val="00DD58DA"/>
    <w:rsid w:val="00DE2152"/>
    <w:rsid w:val="00DE2573"/>
    <w:rsid w:val="00DE3AF3"/>
    <w:rsid w:val="00DE4775"/>
    <w:rsid w:val="00DE51E1"/>
    <w:rsid w:val="00DE68C1"/>
    <w:rsid w:val="00DF0DA7"/>
    <w:rsid w:val="00DF2798"/>
    <w:rsid w:val="00DF3D70"/>
    <w:rsid w:val="00DF4D5B"/>
    <w:rsid w:val="00DF52BC"/>
    <w:rsid w:val="00DF59EF"/>
    <w:rsid w:val="00DF6975"/>
    <w:rsid w:val="00DF77A0"/>
    <w:rsid w:val="00DF7DC4"/>
    <w:rsid w:val="00E00224"/>
    <w:rsid w:val="00E005CA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13D7E"/>
    <w:rsid w:val="00E14421"/>
    <w:rsid w:val="00E201F6"/>
    <w:rsid w:val="00E20B0B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4AD2"/>
    <w:rsid w:val="00E35F19"/>
    <w:rsid w:val="00E36662"/>
    <w:rsid w:val="00E37B12"/>
    <w:rsid w:val="00E40384"/>
    <w:rsid w:val="00E412E4"/>
    <w:rsid w:val="00E413EC"/>
    <w:rsid w:val="00E417AE"/>
    <w:rsid w:val="00E41FE2"/>
    <w:rsid w:val="00E421E6"/>
    <w:rsid w:val="00E42421"/>
    <w:rsid w:val="00E431A0"/>
    <w:rsid w:val="00E43DEB"/>
    <w:rsid w:val="00E465C4"/>
    <w:rsid w:val="00E47CF0"/>
    <w:rsid w:val="00E47F63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15B0"/>
    <w:rsid w:val="00E827BF"/>
    <w:rsid w:val="00E82F8F"/>
    <w:rsid w:val="00E840F8"/>
    <w:rsid w:val="00E84200"/>
    <w:rsid w:val="00E856FE"/>
    <w:rsid w:val="00E859E3"/>
    <w:rsid w:val="00E86606"/>
    <w:rsid w:val="00E878A5"/>
    <w:rsid w:val="00E87C0F"/>
    <w:rsid w:val="00E87C17"/>
    <w:rsid w:val="00E905CD"/>
    <w:rsid w:val="00E906BF"/>
    <w:rsid w:val="00E90B02"/>
    <w:rsid w:val="00E90E8E"/>
    <w:rsid w:val="00E92212"/>
    <w:rsid w:val="00E92260"/>
    <w:rsid w:val="00E932D4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5915"/>
    <w:rsid w:val="00EB663A"/>
    <w:rsid w:val="00EB6951"/>
    <w:rsid w:val="00EB6B6C"/>
    <w:rsid w:val="00EC0532"/>
    <w:rsid w:val="00EC11F9"/>
    <w:rsid w:val="00EC1B60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63AC"/>
    <w:rsid w:val="00ED7010"/>
    <w:rsid w:val="00ED7505"/>
    <w:rsid w:val="00ED7A18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33F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65A3"/>
    <w:rsid w:val="00F0676A"/>
    <w:rsid w:val="00F0743E"/>
    <w:rsid w:val="00F10CFC"/>
    <w:rsid w:val="00F13FFB"/>
    <w:rsid w:val="00F146DB"/>
    <w:rsid w:val="00F15029"/>
    <w:rsid w:val="00F1613F"/>
    <w:rsid w:val="00F16F5C"/>
    <w:rsid w:val="00F1738C"/>
    <w:rsid w:val="00F20C5D"/>
    <w:rsid w:val="00F228D1"/>
    <w:rsid w:val="00F22A5B"/>
    <w:rsid w:val="00F23112"/>
    <w:rsid w:val="00F2329F"/>
    <w:rsid w:val="00F239E3"/>
    <w:rsid w:val="00F2417B"/>
    <w:rsid w:val="00F249D0"/>
    <w:rsid w:val="00F251D5"/>
    <w:rsid w:val="00F25CBA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EC0"/>
    <w:rsid w:val="00F37F3E"/>
    <w:rsid w:val="00F43B00"/>
    <w:rsid w:val="00F441B0"/>
    <w:rsid w:val="00F454F0"/>
    <w:rsid w:val="00F4586D"/>
    <w:rsid w:val="00F4595B"/>
    <w:rsid w:val="00F45A6B"/>
    <w:rsid w:val="00F46AD0"/>
    <w:rsid w:val="00F47D30"/>
    <w:rsid w:val="00F528DF"/>
    <w:rsid w:val="00F550F5"/>
    <w:rsid w:val="00F56F31"/>
    <w:rsid w:val="00F60D92"/>
    <w:rsid w:val="00F616D6"/>
    <w:rsid w:val="00F619D5"/>
    <w:rsid w:val="00F662CA"/>
    <w:rsid w:val="00F66FC4"/>
    <w:rsid w:val="00F6767E"/>
    <w:rsid w:val="00F70D7D"/>
    <w:rsid w:val="00F7325A"/>
    <w:rsid w:val="00F73E43"/>
    <w:rsid w:val="00F74C94"/>
    <w:rsid w:val="00F74EEE"/>
    <w:rsid w:val="00F751F6"/>
    <w:rsid w:val="00F7580E"/>
    <w:rsid w:val="00F75883"/>
    <w:rsid w:val="00F75A5F"/>
    <w:rsid w:val="00F75C82"/>
    <w:rsid w:val="00F76D42"/>
    <w:rsid w:val="00F77448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5B94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5B19"/>
    <w:rsid w:val="00FA6032"/>
    <w:rsid w:val="00FB0616"/>
    <w:rsid w:val="00FB3AEB"/>
    <w:rsid w:val="00FB3B07"/>
    <w:rsid w:val="00FB3F46"/>
    <w:rsid w:val="00FB40F8"/>
    <w:rsid w:val="00FB6CE7"/>
    <w:rsid w:val="00FB70F1"/>
    <w:rsid w:val="00FB717D"/>
    <w:rsid w:val="00FC0846"/>
    <w:rsid w:val="00FC0DB6"/>
    <w:rsid w:val="00FC0E7B"/>
    <w:rsid w:val="00FC0EBD"/>
    <w:rsid w:val="00FC1506"/>
    <w:rsid w:val="00FC20B1"/>
    <w:rsid w:val="00FC506C"/>
    <w:rsid w:val="00FC549A"/>
    <w:rsid w:val="00FC54A2"/>
    <w:rsid w:val="00FC5A03"/>
    <w:rsid w:val="00FC6FD3"/>
    <w:rsid w:val="00FC72EF"/>
    <w:rsid w:val="00FC79FA"/>
    <w:rsid w:val="00FD1388"/>
    <w:rsid w:val="00FD1551"/>
    <w:rsid w:val="00FD2C7C"/>
    <w:rsid w:val="00FD3B03"/>
    <w:rsid w:val="00FD3FF2"/>
    <w:rsid w:val="00FD4073"/>
    <w:rsid w:val="00FD52AF"/>
    <w:rsid w:val="00FD52D4"/>
    <w:rsid w:val="00FD5F15"/>
    <w:rsid w:val="00FD61A9"/>
    <w:rsid w:val="00FD6A0B"/>
    <w:rsid w:val="00FE0304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67A9"/>
    <w:rsid w:val="00FE701F"/>
    <w:rsid w:val="00FE7CFD"/>
    <w:rsid w:val="00FE7D1E"/>
    <w:rsid w:val="00FF0A89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  <w15:docId w15:val="{97D9DC77-0BD3-4F31-B3F1-D6A8F48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0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1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  <w:style w:type="numbering" w:customStyle="1" w:styleId="1">
    <w:name w:val="רשימה נוכחית1"/>
    <w:uiPriority w:val="99"/>
    <w:rsid w:val="00B71A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.bgu.ac.il/hr/career/Pages/Wanted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C2BED-F435-4605-835D-415032E0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1321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</dc:creator>
  <cp:keywords>Produced By WeCo Office Accessibilty</cp:keywords>
  <dc:description/>
  <cp:lastModifiedBy>soda</cp:lastModifiedBy>
  <cp:revision>2</cp:revision>
  <cp:lastPrinted>2023-02-13T13:38:00Z</cp:lastPrinted>
  <dcterms:created xsi:type="dcterms:W3CDTF">2023-02-16T11:13:00Z</dcterms:created>
  <dcterms:modified xsi:type="dcterms:W3CDTF">2023-02-16T11:13:00Z</dcterms:modified>
</cp:coreProperties>
</file>